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FF727" w14:textId="77777777" w:rsidR="00DC5E18" w:rsidRDefault="00DC5E18" w:rsidP="00DC5E18">
      <w:pPr>
        <w:jc w:val="center"/>
        <w:rPr>
          <w:b/>
          <w:bCs/>
        </w:rPr>
      </w:pPr>
    </w:p>
    <w:p w14:paraId="54AB6010" w14:textId="06DBA39A" w:rsidR="00DC5E18" w:rsidRPr="00DC5E18" w:rsidRDefault="00DC5E18" w:rsidP="00DC5E18">
      <w:pPr>
        <w:jc w:val="center"/>
        <w:rPr>
          <w:b/>
          <w:bCs/>
        </w:rPr>
      </w:pPr>
      <w:r w:rsidRPr="00DC5E18">
        <w:rPr>
          <w:b/>
          <w:bCs/>
        </w:rPr>
        <w:t>MFSR ART &amp; PHOTOGRAPHY EXHIBITION</w:t>
      </w:r>
    </w:p>
    <w:p w14:paraId="4D912280" w14:textId="77777777" w:rsidR="00DC5E18" w:rsidRPr="00DC5E18" w:rsidRDefault="00DC5E18" w:rsidP="00DC5E18">
      <w:pPr>
        <w:jc w:val="center"/>
        <w:rPr>
          <w:b/>
          <w:bCs/>
        </w:rPr>
      </w:pPr>
      <w:r w:rsidRPr="00DC5E18">
        <w:rPr>
          <w:b/>
          <w:bCs/>
        </w:rPr>
        <w:t>2027 Exhibition Guidelines</w:t>
      </w:r>
    </w:p>
    <w:p w14:paraId="53E5566D" w14:textId="77777777" w:rsidR="00DC5E18" w:rsidRDefault="00DC5E18" w:rsidP="00DC5E18">
      <w:pPr>
        <w:jc w:val="center"/>
        <w:rPr>
          <w:b/>
          <w:bCs/>
        </w:rPr>
      </w:pPr>
      <w:r w:rsidRPr="00DC5E18">
        <w:rPr>
          <w:b/>
          <w:bCs/>
        </w:rPr>
        <w:t>2027 Theme: “Connections”</w:t>
      </w:r>
    </w:p>
    <w:p w14:paraId="108CDBDF" w14:textId="77777777" w:rsidR="00DC5E18" w:rsidRPr="00DC5E18" w:rsidRDefault="00DC5E18" w:rsidP="00DC5E18">
      <w:pPr>
        <w:rPr>
          <w:b/>
          <w:bCs/>
        </w:rPr>
      </w:pPr>
    </w:p>
    <w:p w14:paraId="203169D8" w14:textId="77777777" w:rsidR="00DC5E18" w:rsidRPr="00DC5E18" w:rsidRDefault="00DC5E18" w:rsidP="00DC5E18">
      <w:r w:rsidRPr="00DC5E18">
        <w:rPr>
          <w:b/>
          <w:bCs/>
        </w:rPr>
        <w:t xml:space="preserve">The Man </w:t>
      </w:r>
      <w:proofErr w:type="gramStart"/>
      <w:r w:rsidRPr="00DC5E18">
        <w:rPr>
          <w:b/>
          <w:bCs/>
        </w:rPr>
        <w:t>From</w:t>
      </w:r>
      <w:proofErr w:type="gramEnd"/>
      <w:r w:rsidRPr="00DC5E18">
        <w:rPr>
          <w:b/>
          <w:bCs/>
        </w:rPr>
        <w:t xml:space="preserve"> Snowy River Bush Festival Art &amp; Photography Exhibition</w:t>
      </w:r>
      <w:r w:rsidRPr="00DC5E18">
        <w:br/>
      </w:r>
      <w:r w:rsidRPr="00DC5E18">
        <w:rPr>
          <w:i/>
          <w:iCs/>
        </w:rPr>
        <w:t>International standards with a local community heart</w:t>
      </w:r>
    </w:p>
    <w:p w14:paraId="22B63992" w14:textId="77777777" w:rsidR="00DC5E18" w:rsidRPr="00DC5E18" w:rsidRDefault="00DC5E18" w:rsidP="00DC5E18">
      <w:r w:rsidRPr="00DC5E18">
        <w:t xml:space="preserve">Featuring works across four categories, the MFSR Art &amp; Photography Exhibition has established itself as a much-loved part of the Man </w:t>
      </w:r>
      <w:proofErr w:type="gramStart"/>
      <w:r w:rsidRPr="00DC5E18">
        <w:t>From</w:t>
      </w:r>
      <w:proofErr w:type="gramEnd"/>
      <w:r w:rsidRPr="00DC5E18">
        <w:t xml:space="preserve"> Snowy River Bush Festival. Artists and Festival attendees, locals and visitors alike, move through and return to the exhibition throughout the </w:t>
      </w:r>
      <w:proofErr w:type="gramStart"/>
      <w:r w:rsidRPr="00DC5E18">
        <w:t>Festival</w:t>
      </w:r>
      <w:proofErr w:type="gramEnd"/>
      <w:r w:rsidRPr="00DC5E18">
        <w:t>.</w:t>
      </w:r>
    </w:p>
    <w:p w14:paraId="43CB4F0F" w14:textId="77777777" w:rsidR="00DC5E18" w:rsidRPr="00DC5E18" w:rsidRDefault="00DC5E18" w:rsidP="00DC5E18">
      <w:r w:rsidRPr="00DC5E18">
        <w:t xml:space="preserve">Each year, the Exhibition, in conjunction with the </w:t>
      </w:r>
      <w:r w:rsidRPr="00DC5E18">
        <w:rPr>
          <w:b/>
          <w:bCs/>
        </w:rPr>
        <w:t>Elyne Mitchell Photo Story Competition</w:t>
      </w:r>
      <w:r w:rsidRPr="00DC5E18">
        <w:t>, takes on a theme to inspire the direction of the works on display. The theme supports an overall celebration of the High Country and the people, places and stories connected to the region.</w:t>
      </w:r>
    </w:p>
    <w:p w14:paraId="69A4D50D" w14:textId="17E827E3" w:rsidR="00DC5E18" w:rsidRPr="00DC5E18" w:rsidRDefault="00DC5E18" w:rsidP="00DC5E18">
      <w:r w:rsidRPr="00DC5E18">
        <w:t xml:space="preserve">The </w:t>
      </w:r>
      <w:r w:rsidRPr="00DC5E18">
        <w:rPr>
          <w:b/>
          <w:bCs/>
        </w:rPr>
        <w:t>Grand Opening</w:t>
      </w:r>
      <w:r w:rsidRPr="00DC5E18">
        <w:t xml:space="preserve"> throws open the doors to the Exhibition on the opening </w:t>
      </w:r>
      <w:r w:rsidR="00137F7E">
        <w:t>Wedn</w:t>
      </w:r>
      <w:r w:rsidR="006A3223">
        <w:t>e</w:t>
      </w:r>
      <w:r w:rsidRPr="00DC5E18">
        <w:t xml:space="preserve">sday evening of the </w:t>
      </w:r>
      <w:proofErr w:type="gramStart"/>
      <w:r w:rsidRPr="00DC5E18">
        <w:t>Festival</w:t>
      </w:r>
      <w:proofErr w:type="gramEnd"/>
      <w:r w:rsidRPr="00DC5E18">
        <w:t>. Arrive early to enjoy the year's exhibits in a relaxed outdoor setting featuring live music and local produce.</w:t>
      </w:r>
    </w:p>
    <w:p w14:paraId="738E556C" w14:textId="77777777" w:rsidR="00DC5E18" w:rsidRPr="00DC5E18" w:rsidRDefault="00000000" w:rsidP="00DC5E18">
      <w:r>
        <w:pict w14:anchorId="53FFCD0D">
          <v:rect id="_x0000_i1025" style="width:0;height:1.5pt" o:hralign="center" o:hrstd="t" o:hr="t" fillcolor="#a0a0a0" stroked="f"/>
        </w:pict>
      </w:r>
    </w:p>
    <w:p w14:paraId="366FFA2F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1. ENTERING ARTWORK</w:t>
      </w:r>
    </w:p>
    <w:p w14:paraId="00DDB0EC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Categories</w:t>
      </w:r>
    </w:p>
    <w:p w14:paraId="53D90B06" w14:textId="77777777" w:rsidR="00DC5E18" w:rsidRPr="00DC5E18" w:rsidRDefault="00DC5E18" w:rsidP="00DC5E18">
      <w:r w:rsidRPr="00DC5E18">
        <w:t>Artists may submit work in the following categories:</w:t>
      </w:r>
    </w:p>
    <w:p w14:paraId="4888D559" w14:textId="77777777" w:rsidR="00DC5E18" w:rsidRPr="00DC5E18" w:rsidRDefault="00DC5E18" w:rsidP="00DC5E18">
      <w:pPr>
        <w:numPr>
          <w:ilvl w:val="0"/>
          <w:numId w:val="1"/>
        </w:numPr>
      </w:pPr>
      <w:r w:rsidRPr="00DC5E18">
        <w:rPr>
          <w:b/>
          <w:bCs/>
        </w:rPr>
        <w:t>Photography</w:t>
      </w:r>
    </w:p>
    <w:p w14:paraId="446D996A" w14:textId="77777777" w:rsidR="00DC5E18" w:rsidRPr="00DC5E18" w:rsidRDefault="00DC5E18" w:rsidP="00DC5E18">
      <w:pPr>
        <w:numPr>
          <w:ilvl w:val="0"/>
          <w:numId w:val="1"/>
        </w:numPr>
      </w:pPr>
      <w:r w:rsidRPr="00DC5E18">
        <w:rPr>
          <w:b/>
          <w:bCs/>
        </w:rPr>
        <w:t>Painting – Oils / Acrylics</w:t>
      </w:r>
    </w:p>
    <w:p w14:paraId="3BA3486E" w14:textId="77777777" w:rsidR="00DC5E18" w:rsidRPr="00DC5E18" w:rsidRDefault="00DC5E18" w:rsidP="00DC5E18">
      <w:pPr>
        <w:numPr>
          <w:ilvl w:val="0"/>
          <w:numId w:val="1"/>
        </w:numPr>
      </w:pPr>
      <w:r w:rsidRPr="00DC5E18">
        <w:rPr>
          <w:b/>
          <w:bCs/>
        </w:rPr>
        <w:t>Works on Paper</w:t>
      </w:r>
    </w:p>
    <w:p w14:paraId="021E8466" w14:textId="77777777" w:rsidR="00DC5E18" w:rsidRPr="00DC5E18" w:rsidRDefault="00DC5E18" w:rsidP="00DC5E18">
      <w:pPr>
        <w:numPr>
          <w:ilvl w:val="0"/>
          <w:numId w:val="1"/>
        </w:numPr>
      </w:pPr>
      <w:r w:rsidRPr="00DC5E18">
        <w:rPr>
          <w:b/>
          <w:bCs/>
        </w:rPr>
        <w:t>Sculpture &amp; Other Mediums</w:t>
      </w:r>
    </w:p>
    <w:p w14:paraId="67C9E7C3" w14:textId="77777777" w:rsidR="00DC5E18" w:rsidRPr="00DC5E18" w:rsidRDefault="00DC5E18" w:rsidP="00DC5E18">
      <w:r w:rsidRPr="00DC5E18">
        <w:t xml:space="preserve">Winners are announced at the opening of the Exhibition, with </w:t>
      </w:r>
      <w:r w:rsidRPr="00DC5E18">
        <w:rPr>
          <w:b/>
          <w:bCs/>
        </w:rPr>
        <w:t>1st, 2nd and 3rd prizes</w:t>
      </w:r>
      <w:r w:rsidRPr="00DC5E18">
        <w:t xml:space="preserve"> awarded in accordance with the competition guidelines.</w:t>
      </w:r>
    </w:p>
    <w:p w14:paraId="47CD1236" w14:textId="77777777" w:rsidR="00DC5E18" w:rsidRPr="00DC5E18" w:rsidRDefault="00000000" w:rsidP="00DC5E18">
      <w:r>
        <w:pict w14:anchorId="176A3ED2">
          <v:rect id="_x0000_i1026" style="width:0;height:1.5pt" o:hralign="center" o:hrstd="t" o:hr="t" fillcolor="#a0a0a0" stroked="f"/>
        </w:pict>
      </w:r>
    </w:p>
    <w:p w14:paraId="3EAEEC47" w14:textId="77777777" w:rsidR="00DC5E18" w:rsidRDefault="00DC5E18" w:rsidP="00DC5E18">
      <w:pPr>
        <w:rPr>
          <w:b/>
          <w:bCs/>
        </w:rPr>
      </w:pPr>
    </w:p>
    <w:p w14:paraId="5D5EDE13" w14:textId="77777777" w:rsidR="00DC5E18" w:rsidRDefault="00DC5E18" w:rsidP="00DC5E18">
      <w:pPr>
        <w:rPr>
          <w:b/>
          <w:bCs/>
        </w:rPr>
      </w:pPr>
    </w:p>
    <w:p w14:paraId="1CF42F48" w14:textId="77777777" w:rsidR="00DC5E18" w:rsidRDefault="00DC5E18" w:rsidP="00DC5E18">
      <w:pPr>
        <w:rPr>
          <w:b/>
          <w:bCs/>
        </w:rPr>
      </w:pPr>
    </w:p>
    <w:p w14:paraId="21408174" w14:textId="57AB300A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2. MFSR ART &amp; PHOTOGRAPHY ARTIST OF THE YEAR</w:t>
      </w:r>
    </w:p>
    <w:p w14:paraId="42B2FED4" w14:textId="77777777" w:rsidR="00DC5E18" w:rsidRPr="00DC5E18" w:rsidRDefault="00DC5E18" w:rsidP="00DC5E18">
      <w:r w:rsidRPr="00DC5E18">
        <w:t xml:space="preserve">The </w:t>
      </w:r>
      <w:proofErr w:type="gramStart"/>
      <w:r w:rsidRPr="00DC5E18">
        <w:t>Festival</w:t>
      </w:r>
      <w:proofErr w:type="gramEnd"/>
      <w:r w:rsidRPr="00DC5E18">
        <w:t xml:space="preserve"> awards one artist from across the entire Exhibition the coveted </w:t>
      </w:r>
      <w:r w:rsidRPr="00DC5E18">
        <w:rPr>
          <w:b/>
          <w:bCs/>
        </w:rPr>
        <w:t>MFSR Art &amp; Photography Artist of the Year</w:t>
      </w:r>
      <w:r w:rsidRPr="00DC5E18">
        <w:t xml:space="preserve"> award.</w:t>
      </w:r>
    </w:p>
    <w:p w14:paraId="67E6F3FD" w14:textId="77777777" w:rsidR="00DC5E18" w:rsidRPr="00DC5E18" w:rsidRDefault="00DC5E18" w:rsidP="00DC5E18">
      <w:r w:rsidRPr="00DC5E18">
        <w:t xml:space="preserve">This award recognises an artist who has embraced the spirit of the year's theme, </w:t>
      </w:r>
      <w:r w:rsidRPr="00DC5E18">
        <w:rPr>
          <w:b/>
          <w:bCs/>
        </w:rPr>
        <w:t>“Connections”</w:t>
      </w:r>
      <w:r w:rsidRPr="00DC5E18">
        <w:t xml:space="preserve">, as well as the spirit of the Man </w:t>
      </w:r>
      <w:proofErr w:type="gramStart"/>
      <w:r w:rsidRPr="00DC5E18">
        <w:t>From</w:t>
      </w:r>
      <w:proofErr w:type="gramEnd"/>
      <w:r w:rsidRPr="00DC5E18">
        <w:t xml:space="preserve"> Snowy River Bush Festival.</w:t>
      </w:r>
    </w:p>
    <w:p w14:paraId="222B1D1C" w14:textId="77777777" w:rsidR="00DC5E18" w:rsidRPr="00DC5E18" w:rsidRDefault="00DC5E18" w:rsidP="00DC5E18">
      <w:r w:rsidRPr="00DC5E18">
        <w:t xml:space="preserve">The winning artist's name and the title of the winning work will be displayed on the perpetual trophy, a sculpture by </w:t>
      </w:r>
      <w:r w:rsidRPr="00DC5E18">
        <w:rPr>
          <w:b/>
          <w:bCs/>
        </w:rPr>
        <w:t>Sam Anderson</w:t>
      </w:r>
      <w:r w:rsidRPr="00DC5E18">
        <w:t>. The trophy is displayed at each year's MFSR Art &amp; Photography Exhibition and remains on permanent display at the Festival Office throughout the rest of the year.</w:t>
      </w:r>
    </w:p>
    <w:p w14:paraId="6B0879BC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Prize</w:t>
      </w:r>
    </w:p>
    <w:p w14:paraId="3F3314D6" w14:textId="77777777" w:rsidR="00DC5E18" w:rsidRPr="00DC5E18" w:rsidRDefault="00DC5E18" w:rsidP="00DC5E18">
      <w:r w:rsidRPr="00DC5E18">
        <w:rPr>
          <w:b/>
          <w:bCs/>
        </w:rPr>
        <w:t>$1,500</w:t>
      </w:r>
      <w:r w:rsidRPr="00DC5E18">
        <w:t>, plus the artist's name and title of the winning work engraved on the perpetual trophy.</w:t>
      </w:r>
    </w:p>
    <w:p w14:paraId="25B3332E" w14:textId="77777777" w:rsidR="00DC5E18" w:rsidRPr="00DC5E18" w:rsidRDefault="00DC5E18" w:rsidP="00DC5E18">
      <w:r w:rsidRPr="00DC5E18">
        <w:t>Prize money will be paid by Electronic Funds Transfer (EFT) to the nominated bank account.</w:t>
      </w:r>
    </w:p>
    <w:p w14:paraId="66BF3297" w14:textId="77777777" w:rsidR="00DC5E18" w:rsidRPr="00DC5E18" w:rsidRDefault="00000000" w:rsidP="00DC5E18">
      <w:r>
        <w:pict w14:anchorId="61F8C29F">
          <v:rect id="_x0000_i1027" style="width:0;height:1.5pt" o:hralign="center" o:hrstd="t" o:hr="t" fillcolor="#a0a0a0" stroked="f"/>
        </w:pict>
      </w:r>
    </w:p>
    <w:p w14:paraId="5004C49D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3. SUBMITTING YOUR APPLICATION</w:t>
      </w:r>
    </w:p>
    <w:p w14:paraId="61F79B3E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Applications Open</w:t>
      </w:r>
    </w:p>
    <w:p w14:paraId="730B7C0D" w14:textId="6992B664" w:rsidR="00DC5E18" w:rsidRPr="00DC5E18" w:rsidRDefault="00DC5E18" w:rsidP="00DC5E18">
      <w:r w:rsidRPr="00DC5E18">
        <w:rPr>
          <w:b/>
          <w:bCs/>
        </w:rPr>
        <w:t>Tuesday 1</w:t>
      </w:r>
      <w:proofErr w:type="gramStart"/>
      <w:r w:rsidR="006509BB" w:rsidRPr="006509BB">
        <w:rPr>
          <w:b/>
          <w:bCs/>
          <w:vertAlign w:val="superscript"/>
        </w:rPr>
        <w:t>st</w:t>
      </w:r>
      <w:r w:rsidR="006509BB">
        <w:rPr>
          <w:b/>
          <w:bCs/>
        </w:rPr>
        <w:t xml:space="preserve"> </w:t>
      </w:r>
      <w:r w:rsidRPr="00DC5E18">
        <w:rPr>
          <w:b/>
          <w:bCs/>
        </w:rPr>
        <w:t xml:space="preserve"> September</w:t>
      </w:r>
      <w:proofErr w:type="gramEnd"/>
      <w:r w:rsidRPr="00DC5E18">
        <w:rPr>
          <w:b/>
          <w:bCs/>
        </w:rPr>
        <w:t xml:space="preserve"> 2026</w:t>
      </w:r>
    </w:p>
    <w:p w14:paraId="1AA2F975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Applications Close</w:t>
      </w:r>
    </w:p>
    <w:p w14:paraId="7948C55B" w14:textId="3C6C0494" w:rsidR="00DC5E18" w:rsidRPr="00DC5E18" w:rsidRDefault="00DC5E18" w:rsidP="00DC5E18">
      <w:r w:rsidRPr="00DC5E18">
        <w:rPr>
          <w:b/>
          <w:bCs/>
        </w:rPr>
        <w:t>Monday 15</w:t>
      </w:r>
      <w:r w:rsidR="006509BB" w:rsidRPr="006509BB">
        <w:rPr>
          <w:b/>
          <w:bCs/>
          <w:vertAlign w:val="superscript"/>
        </w:rPr>
        <w:t>th</w:t>
      </w:r>
      <w:r w:rsidR="006509BB">
        <w:rPr>
          <w:b/>
          <w:bCs/>
        </w:rPr>
        <w:t xml:space="preserve"> </w:t>
      </w:r>
      <w:r w:rsidRPr="00DC5E18">
        <w:rPr>
          <w:b/>
          <w:bCs/>
        </w:rPr>
        <w:t>March 2027</w:t>
      </w:r>
    </w:p>
    <w:p w14:paraId="77C83BAD" w14:textId="77777777" w:rsidR="00DC5E18" w:rsidRPr="00DC5E18" w:rsidRDefault="00DC5E18" w:rsidP="00DC5E18">
      <w:r w:rsidRPr="00DC5E18">
        <w:t xml:space="preserve">Entries must be submitted electronically via the </w:t>
      </w:r>
      <w:proofErr w:type="gramStart"/>
      <w:r w:rsidRPr="00DC5E18">
        <w:t>Festival</w:t>
      </w:r>
      <w:proofErr w:type="gramEnd"/>
      <w:r w:rsidRPr="00DC5E18">
        <w:t xml:space="preserve"> website:</w:t>
      </w:r>
    </w:p>
    <w:p w14:paraId="22D8BF79" w14:textId="77777777" w:rsidR="00DC5E18" w:rsidRPr="00DC5E18" w:rsidRDefault="00DC5E18" w:rsidP="00DC5E18">
      <w:r w:rsidRPr="00DC5E18">
        <w:t>For enquiries, please contact the Festival Office:</w:t>
      </w:r>
    </w:p>
    <w:p w14:paraId="703650A2" w14:textId="77777777" w:rsidR="00DC5E18" w:rsidRPr="00DC5E18" w:rsidRDefault="00DC5E18" w:rsidP="00DC5E18">
      <w:r w:rsidRPr="00DC5E18">
        <w:rPr>
          <w:b/>
          <w:bCs/>
        </w:rPr>
        <w:t>Phone:</w:t>
      </w:r>
      <w:r w:rsidRPr="00DC5E18">
        <w:t xml:space="preserve"> 02 6076 1992</w:t>
      </w:r>
      <w:r w:rsidRPr="00DC5E18">
        <w:br/>
      </w:r>
      <w:r w:rsidRPr="00DC5E18">
        <w:rPr>
          <w:b/>
          <w:bCs/>
        </w:rPr>
        <w:t>Email:</w:t>
      </w:r>
      <w:r w:rsidRPr="00DC5E18">
        <w:t xml:space="preserve"> events@bushfestival.com.au</w:t>
      </w:r>
    </w:p>
    <w:p w14:paraId="6EC04239" w14:textId="77777777" w:rsidR="00DC5E18" w:rsidRPr="00DC5E18" w:rsidRDefault="00DC5E18" w:rsidP="00DC5E18">
      <w:r w:rsidRPr="00DC5E18">
        <w:rPr>
          <w:b/>
          <w:bCs/>
        </w:rPr>
        <w:t>No late entries will be accepted.</w:t>
      </w:r>
    </w:p>
    <w:p w14:paraId="60B969C9" w14:textId="77777777" w:rsidR="00DC5E18" w:rsidRPr="00DC5E18" w:rsidRDefault="00000000" w:rsidP="00DC5E18">
      <w:r>
        <w:pict w14:anchorId="1F4F40C7">
          <v:rect id="_x0000_i1028" style="width:0;height:1.5pt" o:hralign="center" o:hrstd="t" o:hr="t" fillcolor="#a0a0a0" stroked="f"/>
        </w:pict>
      </w:r>
    </w:p>
    <w:p w14:paraId="43E9D1CF" w14:textId="77777777" w:rsidR="00DC5E18" w:rsidRDefault="00DC5E18" w:rsidP="00DC5E18">
      <w:pPr>
        <w:rPr>
          <w:b/>
          <w:bCs/>
        </w:rPr>
      </w:pPr>
    </w:p>
    <w:p w14:paraId="602DD3F5" w14:textId="77777777" w:rsidR="00DC5E18" w:rsidRDefault="00DC5E18" w:rsidP="00DC5E18">
      <w:pPr>
        <w:rPr>
          <w:b/>
          <w:bCs/>
        </w:rPr>
      </w:pPr>
    </w:p>
    <w:p w14:paraId="441C1F35" w14:textId="7C22DAB9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4. HOW MANY ENTRIES CAN I SUBMIT?</w:t>
      </w:r>
    </w:p>
    <w:p w14:paraId="05E61045" w14:textId="77777777" w:rsidR="00DC5E18" w:rsidRPr="00DC5E18" w:rsidRDefault="00DC5E18" w:rsidP="00DC5E18">
      <w:r w:rsidRPr="00DC5E18">
        <w:t xml:space="preserve">Each artist may submit a </w:t>
      </w:r>
      <w:r w:rsidRPr="00DC5E18">
        <w:rPr>
          <w:b/>
          <w:bCs/>
        </w:rPr>
        <w:t>maximum of five (5) entries</w:t>
      </w:r>
      <w:r w:rsidRPr="00DC5E18">
        <w:t>.</w:t>
      </w:r>
    </w:p>
    <w:p w14:paraId="660ADCA3" w14:textId="77777777" w:rsidR="00DC5E18" w:rsidRPr="00DC5E18" w:rsidRDefault="00DC5E18" w:rsidP="00DC5E18">
      <w:r w:rsidRPr="00DC5E18">
        <w:t xml:space="preserve">Each exhibit must be listed separately on the Entry Form and will be allocated an individual catalogue number, except for </w:t>
      </w:r>
      <w:proofErr w:type="gramStart"/>
      <w:r w:rsidRPr="00DC5E18">
        <w:t>multiple-part</w:t>
      </w:r>
      <w:proofErr w:type="gramEnd"/>
      <w:r w:rsidRPr="00DC5E18">
        <w:t xml:space="preserve"> works such as diptychs and triptychs.</w:t>
      </w:r>
    </w:p>
    <w:p w14:paraId="49BF548C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Multiple-Part Works</w:t>
      </w:r>
    </w:p>
    <w:p w14:paraId="4C1B57F3" w14:textId="77777777" w:rsidR="00DC5E18" w:rsidRPr="00DC5E18" w:rsidRDefault="00DC5E18" w:rsidP="00DC5E18">
      <w:r w:rsidRPr="00DC5E18">
        <w:t xml:space="preserve">A diptych or triptych counts as </w:t>
      </w:r>
      <w:r w:rsidRPr="00DC5E18">
        <w:rPr>
          <w:b/>
          <w:bCs/>
        </w:rPr>
        <w:t>one entry</w:t>
      </w:r>
      <w:r w:rsidRPr="00DC5E18">
        <w:t>.</w:t>
      </w:r>
    </w:p>
    <w:p w14:paraId="5009DDFE" w14:textId="77777777" w:rsidR="00DC5E18" w:rsidRPr="00DC5E18" w:rsidRDefault="00DC5E18" w:rsidP="00DC5E18">
      <w:r w:rsidRPr="00DC5E18">
        <w:t>If each individual piece of a diptych or triptych is entered separately, each piece will be allocated a separate catalogue listing and price and will be treated as an individual work for display and judging purposes.</w:t>
      </w:r>
    </w:p>
    <w:p w14:paraId="25963583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Entry Priority</w:t>
      </w:r>
    </w:p>
    <w:p w14:paraId="0E8FAD12" w14:textId="77777777" w:rsidR="00DC5E18" w:rsidRPr="00DC5E18" w:rsidRDefault="00DC5E18" w:rsidP="00DC5E18">
      <w:r w:rsidRPr="00DC5E18">
        <w:t xml:space="preserve">Artists should submit their entries in </w:t>
      </w:r>
      <w:r w:rsidRPr="00DC5E18">
        <w:rPr>
          <w:b/>
          <w:bCs/>
        </w:rPr>
        <w:t>priority order</w:t>
      </w:r>
      <w:r w:rsidRPr="00DC5E18">
        <w:t>.</w:t>
      </w:r>
    </w:p>
    <w:p w14:paraId="38EF5425" w14:textId="77777777" w:rsidR="00DC5E18" w:rsidRPr="00DC5E18" w:rsidRDefault="00DC5E18" w:rsidP="00DC5E18">
      <w:r w:rsidRPr="00DC5E18">
        <w:t xml:space="preserve">On the online Entry Form, list your artworks from </w:t>
      </w:r>
      <w:r w:rsidRPr="00DC5E18">
        <w:rPr>
          <w:b/>
          <w:bCs/>
        </w:rPr>
        <w:t>1–5</w:t>
      </w:r>
      <w:r w:rsidRPr="00DC5E18">
        <w:t xml:space="preserve">, with </w:t>
      </w:r>
      <w:r w:rsidRPr="00DC5E18">
        <w:rPr>
          <w:b/>
          <w:bCs/>
        </w:rPr>
        <w:t>No. 5 being the first entry to be considered for removal if exhibition space is limited</w:t>
      </w:r>
      <w:r w:rsidRPr="00DC5E18">
        <w:t>.</w:t>
      </w:r>
    </w:p>
    <w:p w14:paraId="507BE9A8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Inspiration Statement</w:t>
      </w:r>
    </w:p>
    <w:p w14:paraId="3CBFA02F" w14:textId="77777777" w:rsidR="00DC5E18" w:rsidRPr="00DC5E18" w:rsidRDefault="00DC5E18" w:rsidP="00DC5E18">
      <w:r w:rsidRPr="00DC5E18">
        <w:t xml:space="preserve">For each entry, artists </w:t>
      </w:r>
      <w:proofErr w:type="gramStart"/>
      <w:r w:rsidRPr="00DC5E18">
        <w:t>have the opportunity to</w:t>
      </w:r>
      <w:proofErr w:type="gramEnd"/>
      <w:r w:rsidRPr="00DC5E18">
        <w:t xml:space="preserve"> provide a short paragraph of approximately </w:t>
      </w:r>
      <w:r w:rsidRPr="00DC5E18">
        <w:rPr>
          <w:b/>
          <w:bCs/>
        </w:rPr>
        <w:t>50–80 words</w:t>
      </w:r>
      <w:r w:rsidRPr="00DC5E18">
        <w:t xml:space="preserve"> explaining the inspiration and thought process behind the work.</w:t>
      </w:r>
    </w:p>
    <w:p w14:paraId="1E70EFDC" w14:textId="77777777" w:rsidR="00DC5E18" w:rsidRPr="00DC5E18" w:rsidRDefault="00DC5E18" w:rsidP="00DC5E18">
      <w:r w:rsidRPr="00DC5E18">
        <w:t>This statement will be presented alongside the artwork to enhance the viewer's experience.</w:t>
      </w:r>
    </w:p>
    <w:p w14:paraId="6DAE9B05" w14:textId="77777777" w:rsidR="00DC5E18" w:rsidRPr="00DC5E18" w:rsidRDefault="00000000" w:rsidP="00DC5E18">
      <w:r>
        <w:pict w14:anchorId="3E74E52A">
          <v:rect id="_x0000_i1029" style="width:0;height:1.5pt" o:hralign="center" o:hrstd="t" o:hr="t" fillcolor="#a0a0a0" stroked="f"/>
        </w:pict>
      </w:r>
    </w:p>
    <w:p w14:paraId="5E7DEF53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5. ENTRY FEES</w:t>
      </w:r>
    </w:p>
    <w:p w14:paraId="20531B32" w14:textId="77777777" w:rsidR="00DC5E18" w:rsidRPr="00DC5E18" w:rsidRDefault="00DC5E18" w:rsidP="00DC5E18">
      <w:r w:rsidRPr="00DC5E18">
        <w:t xml:space="preserve">The entry fee is </w:t>
      </w:r>
      <w:r w:rsidRPr="00DC5E18">
        <w:rPr>
          <w:b/>
          <w:bCs/>
        </w:rPr>
        <w:t>$15 per artwork</w:t>
      </w:r>
      <w:r w:rsidRPr="00DC5E18">
        <w:t>, with a maximum of five (5) entries per artist.</w:t>
      </w:r>
    </w:p>
    <w:p w14:paraId="2F47110D" w14:textId="77777777" w:rsidR="00DC5E18" w:rsidRPr="00DC5E18" w:rsidRDefault="00DC5E18" w:rsidP="00DC5E18">
      <w:r w:rsidRPr="00DC5E18">
        <w:t xml:space="preserve">Entry fees are </w:t>
      </w:r>
      <w:r w:rsidRPr="00DC5E18">
        <w:rPr>
          <w:b/>
          <w:bCs/>
        </w:rPr>
        <w:t>payable immediately upon submission of the Entry Form</w:t>
      </w:r>
      <w:r w:rsidRPr="00DC5E18">
        <w:t>.</w:t>
      </w:r>
    </w:p>
    <w:p w14:paraId="5465E8ED" w14:textId="77777777" w:rsidR="00DC5E18" w:rsidRPr="00DC5E18" w:rsidRDefault="00DC5E18" w:rsidP="00DC5E18">
      <w:r w:rsidRPr="00DC5E18">
        <w:t>If exhibition space becomes limited, the organisers reserve the right to reduce the number of works displayed, taking into consideration the priority order nominated by the artist.</w:t>
      </w:r>
    </w:p>
    <w:p w14:paraId="64A5B7B1" w14:textId="77777777" w:rsidR="00DC5E18" w:rsidRPr="00DC5E18" w:rsidRDefault="00000000" w:rsidP="00DC5E18">
      <w:r>
        <w:pict w14:anchorId="2588520D">
          <v:rect id="_x0000_i1030" style="width:0;height:1.5pt" o:hralign="center" o:hrstd="t" o:hr="t" fillcolor="#a0a0a0" stroked="f"/>
        </w:pict>
      </w:r>
    </w:p>
    <w:p w14:paraId="051A0C56" w14:textId="77777777" w:rsidR="00DC5E18" w:rsidRDefault="00DC5E18" w:rsidP="00DC5E18">
      <w:pPr>
        <w:rPr>
          <w:b/>
          <w:bCs/>
        </w:rPr>
      </w:pPr>
    </w:p>
    <w:p w14:paraId="4484FB36" w14:textId="5EC6A0F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lastRenderedPageBreak/>
        <w:t>6. TERMS &amp; CONDITIONS</w:t>
      </w:r>
    </w:p>
    <w:p w14:paraId="3CA60E66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>No late entries will be accepted.</w:t>
      </w:r>
    </w:p>
    <w:p w14:paraId="49833958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 xml:space="preserve">All entries must be the </w:t>
      </w:r>
      <w:r w:rsidRPr="00DC5E18">
        <w:rPr>
          <w:b/>
          <w:bCs/>
        </w:rPr>
        <w:t>original and sole work</w:t>
      </w:r>
      <w:r w:rsidRPr="00DC5E18">
        <w:t xml:space="preserve"> of the artist/photographer.</w:t>
      </w:r>
    </w:p>
    <w:p w14:paraId="4A3BBA16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 xml:space="preserve">Works must have been created within the </w:t>
      </w:r>
      <w:r w:rsidRPr="00DC5E18">
        <w:rPr>
          <w:b/>
          <w:bCs/>
        </w:rPr>
        <w:t>past two years</w:t>
      </w:r>
      <w:r w:rsidRPr="00DC5E18">
        <w:t>.</w:t>
      </w:r>
    </w:p>
    <w:p w14:paraId="705EC504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 xml:space="preserve">Works must be in </w:t>
      </w:r>
      <w:r w:rsidRPr="00DC5E18">
        <w:rPr>
          <w:b/>
          <w:bCs/>
        </w:rPr>
        <w:t>as-new condition</w:t>
      </w:r>
      <w:r w:rsidRPr="00DC5E18">
        <w:t>.</w:t>
      </w:r>
    </w:p>
    <w:p w14:paraId="7EB92149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>Works must not have been previously entered in an MFSR Art &amp; Photography Exhibition.</w:t>
      </w:r>
    </w:p>
    <w:p w14:paraId="1F3EF105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 xml:space="preserve">All works </w:t>
      </w:r>
      <w:proofErr w:type="gramStart"/>
      <w:r w:rsidRPr="00DC5E18">
        <w:t>entered into</w:t>
      </w:r>
      <w:proofErr w:type="gramEnd"/>
      <w:r w:rsidRPr="00DC5E18">
        <w:t xml:space="preserve"> the Exhibition must have a </w:t>
      </w:r>
      <w:r w:rsidRPr="00DC5E18">
        <w:rPr>
          <w:b/>
          <w:bCs/>
        </w:rPr>
        <w:t>clearly displayed sale price</w:t>
      </w:r>
      <w:r w:rsidRPr="00DC5E18">
        <w:t xml:space="preserve"> and be available for purchase by the public.</w:t>
      </w:r>
    </w:p>
    <w:p w14:paraId="4CB11E43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 xml:space="preserve">The MFSR Bush Festival will retain </w:t>
      </w:r>
      <w:r w:rsidRPr="00DC5E18">
        <w:rPr>
          <w:b/>
          <w:bCs/>
        </w:rPr>
        <w:t>20% commission on all sales</w:t>
      </w:r>
      <w:r w:rsidRPr="00DC5E18">
        <w:t>.</w:t>
      </w:r>
    </w:p>
    <w:p w14:paraId="41E2DB30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>Each artist is responsible for arranging their own insurance.</w:t>
      </w:r>
    </w:p>
    <w:p w14:paraId="36FF9B07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>Submission of a work does not guarantee that it will be displayed. The Exhibition Committee reserves the right not to exhibit any work.</w:t>
      </w:r>
    </w:p>
    <w:p w14:paraId="06EB262D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>Only works displayed in the Exhibition will be eligible for judging.</w:t>
      </w:r>
    </w:p>
    <w:p w14:paraId="06243C88" w14:textId="77777777" w:rsidR="00DC5E18" w:rsidRPr="00DC5E18" w:rsidRDefault="00DC5E18" w:rsidP="00DC5E18">
      <w:pPr>
        <w:numPr>
          <w:ilvl w:val="0"/>
          <w:numId w:val="2"/>
        </w:numPr>
      </w:pPr>
      <w:r w:rsidRPr="00DC5E18">
        <w:t>All exhibited artwork must remain on display for the full duration of the Exhibition.</w:t>
      </w:r>
    </w:p>
    <w:p w14:paraId="3732D904" w14:textId="77777777" w:rsidR="00DC5E18" w:rsidRPr="00DC5E18" w:rsidRDefault="00000000" w:rsidP="00DC5E18">
      <w:r>
        <w:pict w14:anchorId="79C095BC">
          <v:rect id="_x0000_i1031" style="width:0;height:1.5pt" o:hralign="center" o:hrstd="t" o:hr="t" fillcolor="#a0a0a0" stroked="f"/>
        </w:pict>
      </w:r>
    </w:p>
    <w:p w14:paraId="34BC3D5B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7. PUBLICITY</w:t>
      </w:r>
    </w:p>
    <w:p w14:paraId="348A89CD" w14:textId="77777777" w:rsidR="00DC5E18" w:rsidRPr="00DC5E18" w:rsidRDefault="00DC5E18" w:rsidP="00DC5E18">
      <w:r w:rsidRPr="00DC5E18">
        <w:t>By completing and submitting the Entry Form, artists give the organisers permission to photograph their artwork and use photographs of the artwork for Festival and Exhibition publicity and promotional purposes.</w:t>
      </w:r>
    </w:p>
    <w:p w14:paraId="41D54AB9" w14:textId="77777777" w:rsidR="00DC5E18" w:rsidRPr="00DC5E18" w:rsidRDefault="00000000" w:rsidP="00DC5E18">
      <w:r>
        <w:pict w14:anchorId="6C3D4568">
          <v:rect id="_x0000_i1032" style="width:0;height:1.5pt" o:hralign="center" o:hrstd="t" o:hr="t" fillcolor="#a0a0a0" stroked="f"/>
        </w:pict>
      </w:r>
    </w:p>
    <w:p w14:paraId="2EA07F76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8. ARTWORK SPECIFICATIONS</w:t>
      </w:r>
    </w:p>
    <w:p w14:paraId="5E46AD0E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Artwork Size</w:t>
      </w:r>
    </w:p>
    <w:p w14:paraId="5869CE19" w14:textId="77777777" w:rsidR="00DC5E18" w:rsidRPr="00DC5E18" w:rsidRDefault="00DC5E18" w:rsidP="00DC5E18">
      <w:r w:rsidRPr="00DC5E18">
        <w:t>There is no specific size limit for submitted artwork. However, handling, transportation and display become more complex with larger works.</w:t>
      </w:r>
    </w:p>
    <w:p w14:paraId="6E147104" w14:textId="77777777" w:rsidR="00DC5E18" w:rsidRPr="00DC5E18" w:rsidRDefault="00DC5E18" w:rsidP="00DC5E18">
      <w:r w:rsidRPr="00DC5E18">
        <w:t>Artists with large or unusual works, or works requiring special display arrangements, should contact the Festival Office before submitting their entry to discuss requirements.</w:t>
      </w:r>
    </w:p>
    <w:p w14:paraId="2140A1CA" w14:textId="3BAE6A70" w:rsidR="00DC5E18" w:rsidRPr="00DC5E18" w:rsidRDefault="00DC5E18" w:rsidP="00DC5E18">
      <w:r w:rsidRPr="00DC5E18">
        <w:rPr>
          <w:b/>
          <w:bCs/>
        </w:rPr>
        <w:t>Standard Display Panel</w:t>
      </w:r>
      <w:r>
        <w:rPr>
          <w:b/>
          <w:bCs/>
        </w:rPr>
        <w:t xml:space="preserve"> </w:t>
      </w:r>
      <w:r w:rsidRPr="00DC5E18">
        <w:rPr>
          <w:b/>
          <w:bCs/>
        </w:rPr>
        <w:t>1200mm wide × 2700mm hig</w:t>
      </w:r>
      <w:r>
        <w:rPr>
          <w:b/>
          <w:bCs/>
        </w:rPr>
        <w:t>h</w:t>
      </w:r>
    </w:p>
    <w:p w14:paraId="4C1E4BA1" w14:textId="77777777" w:rsidR="00DC5E18" w:rsidRPr="00DC5E18" w:rsidRDefault="00000000" w:rsidP="00DC5E18">
      <w:r>
        <w:lastRenderedPageBreak/>
        <w:pict w14:anchorId="059C8738">
          <v:rect id="_x0000_i1033" style="width:0;height:1.5pt" o:hralign="center" o:hrstd="t" o:hr="t" fillcolor="#a0a0a0" stroked="f"/>
        </w:pict>
      </w:r>
    </w:p>
    <w:p w14:paraId="4148337C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9. PRESENTATION OF WORK</w:t>
      </w:r>
    </w:p>
    <w:p w14:paraId="09EBE747" w14:textId="77777777" w:rsidR="00DC5E18" w:rsidRPr="00DC5E18" w:rsidRDefault="00DC5E18" w:rsidP="00DC5E18">
      <w:r w:rsidRPr="00DC5E18">
        <w:t>All artwork must be appropriately presented and ready for exhibition.</w:t>
      </w:r>
    </w:p>
    <w:p w14:paraId="3A14505B" w14:textId="77777777" w:rsidR="00DC5E18" w:rsidRPr="00DC5E18" w:rsidRDefault="00DC5E18" w:rsidP="00DC5E18">
      <w:pPr>
        <w:numPr>
          <w:ilvl w:val="0"/>
          <w:numId w:val="3"/>
        </w:numPr>
      </w:pPr>
      <w:r w:rsidRPr="00DC5E18">
        <w:t>Framed works must be securely framed.</w:t>
      </w:r>
    </w:p>
    <w:p w14:paraId="385B8A6D" w14:textId="77777777" w:rsidR="00DC5E18" w:rsidRPr="00DC5E18" w:rsidRDefault="00DC5E18" w:rsidP="00DC5E18">
      <w:pPr>
        <w:numPr>
          <w:ilvl w:val="0"/>
          <w:numId w:val="3"/>
        </w:numPr>
      </w:pPr>
      <w:r w:rsidRPr="00DC5E18">
        <w:t>Canvases must be painted down the sides or otherwise appropriately finished.</w:t>
      </w:r>
    </w:p>
    <w:p w14:paraId="2ADA497F" w14:textId="77777777" w:rsidR="00DC5E18" w:rsidRPr="00DC5E18" w:rsidRDefault="00DC5E18" w:rsidP="00DC5E18">
      <w:pPr>
        <w:numPr>
          <w:ilvl w:val="0"/>
          <w:numId w:val="3"/>
        </w:numPr>
      </w:pPr>
      <w:r w:rsidRPr="00DC5E18">
        <w:t xml:space="preserve">All artwork must be delivered </w:t>
      </w:r>
      <w:r w:rsidRPr="00DC5E18">
        <w:rPr>
          <w:b/>
          <w:bCs/>
        </w:rPr>
        <w:t>ready to hang</w:t>
      </w:r>
      <w:r w:rsidRPr="00DC5E18">
        <w:t>.</w:t>
      </w:r>
    </w:p>
    <w:p w14:paraId="13425512" w14:textId="77777777" w:rsidR="00DC5E18" w:rsidRPr="00DC5E18" w:rsidRDefault="00DC5E18" w:rsidP="00DC5E18">
      <w:pPr>
        <w:numPr>
          <w:ilvl w:val="0"/>
          <w:numId w:val="3"/>
        </w:numPr>
      </w:pPr>
      <w:r w:rsidRPr="00DC5E18">
        <w:t>The back of the frame or canvas must be neat and sealed.</w:t>
      </w:r>
    </w:p>
    <w:p w14:paraId="72C65566" w14:textId="77777777" w:rsidR="00DC5E18" w:rsidRPr="00DC5E18" w:rsidRDefault="00DC5E18" w:rsidP="00DC5E18">
      <w:pPr>
        <w:numPr>
          <w:ilvl w:val="0"/>
          <w:numId w:val="3"/>
        </w:numPr>
      </w:pPr>
      <w:r w:rsidRPr="00DC5E18">
        <w:t>Artwork must be fitted with a strong hanging wire or cord.</w:t>
      </w:r>
    </w:p>
    <w:p w14:paraId="3DC71D4B" w14:textId="77777777" w:rsidR="00DC5E18" w:rsidRPr="00DC5E18" w:rsidRDefault="00DC5E18" w:rsidP="00DC5E18">
      <w:pPr>
        <w:numPr>
          <w:ilvl w:val="0"/>
          <w:numId w:val="3"/>
        </w:numPr>
      </w:pPr>
      <w:r w:rsidRPr="00DC5E18">
        <w:t xml:space="preserve">Use </w:t>
      </w:r>
      <w:r w:rsidRPr="00DC5E18">
        <w:rPr>
          <w:b/>
          <w:bCs/>
        </w:rPr>
        <w:t>flat hanging rings</w:t>
      </w:r>
      <w:r w:rsidRPr="00DC5E18">
        <w:t>, not raised screw eyes.</w:t>
      </w:r>
    </w:p>
    <w:p w14:paraId="1ABBAE2D" w14:textId="77777777" w:rsidR="00DC5E18" w:rsidRPr="00DC5E18" w:rsidRDefault="00DC5E18" w:rsidP="00DC5E18">
      <w:pPr>
        <w:numPr>
          <w:ilvl w:val="0"/>
          <w:numId w:val="3"/>
        </w:numPr>
      </w:pPr>
      <w:r w:rsidRPr="00DC5E18">
        <w:t>Hanging rings should be positioned approximately one-third of the way down from the top of the artwork.</w:t>
      </w:r>
    </w:p>
    <w:p w14:paraId="2D15A55A" w14:textId="77777777" w:rsidR="00DC5E18" w:rsidRPr="00DC5E18" w:rsidRDefault="00DC5E18" w:rsidP="00DC5E18">
      <w:pPr>
        <w:numPr>
          <w:ilvl w:val="0"/>
          <w:numId w:val="3"/>
        </w:numPr>
      </w:pPr>
      <w:r w:rsidRPr="00DC5E18">
        <w:t>Allow a small amount of slack in the hanging wire to assist with installation.</w:t>
      </w:r>
    </w:p>
    <w:p w14:paraId="32753F98" w14:textId="77777777" w:rsidR="00DC5E18" w:rsidRPr="00DC5E18" w:rsidRDefault="00DC5E18" w:rsidP="00DC5E18">
      <w:r w:rsidRPr="00DC5E18">
        <w:t>Works that do not meet these hanging requirements may not be displayed.</w:t>
      </w:r>
    </w:p>
    <w:p w14:paraId="57157226" w14:textId="77777777" w:rsidR="00DC5E18" w:rsidRPr="00DC5E18" w:rsidRDefault="00DC5E18" w:rsidP="00DC5E18">
      <w:r w:rsidRPr="00DC5E18">
        <w:rPr>
          <w:b/>
          <w:bCs/>
        </w:rPr>
        <w:t>Please note:</w:t>
      </w:r>
      <w:r w:rsidRPr="00DC5E18">
        <w:t xml:space="preserve"> Submission of a work that is ready to hang does not guarantee exhibition. The Exhibition Committee reserves the right not to display any work.</w:t>
      </w:r>
    </w:p>
    <w:p w14:paraId="6CC90407" w14:textId="77777777" w:rsidR="00DC5E18" w:rsidRPr="00DC5E18" w:rsidRDefault="00000000" w:rsidP="00DC5E18">
      <w:r>
        <w:pict w14:anchorId="60FC1A20">
          <v:rect id="_x0000_i1034" style="width:0;height:1.5pt" o:hralign="center" o:hrstd="t" o:hr="t" fillcolor="#a0a0a0" stroked="f"/>
        </w:pict>
      </w:r>
    </w:p>
    <w:p w14:paraId="76AC73C8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10. ARTWORK IDENTIFICATION</w:t>
      </w:r>
    </w:p>
    <w:p w14:paraId="50E2A795" w14:textId="77777777" w:rsidR="00DC5E18" w:rsidRPr="00DC5E18" w:rsidRDefault="00DC5E18" w:rsidP="00DC5E18">
      <w:r w:rsidRPr="00DC5E18">
        <w:t>All artwork must be clearly labelled.</w:t>
      </w:r>
    </w:p>
    <w:p w14:paraId="2243D693" w14:textId="77777777" w:rsidR="00DC5E18" w:rsidRPr="00DC5E18" w:rsidRDefault="00DC5E18" w:rsidP="00DC5E18">
      <w:r w:rsidRPr="00DC5E18">
        <w:t>On the back of each work, clearly provide:</w:t>
      </w:r>
    </w:p>
    <w:p w14:paraId="1F8B77E8" w14:textId="77777777" w:rsidR="00DC5E18" w:rsidRPr="00DC5E18" w:rsidRDefault="00DC5E18" w:rsidP="00DC5E18">
      <w:pPr>
        <w:numPr>
          <w:ilvl w:val="0"/>
          <w:numId w:val="4"/>
        </w:numPr>
      </w:pPr>
      <w:r w:rsidRPr="00DC5E18">
        <w:t>Artist/photographer's name</w:t>
      </w:r>
    </w:p>
    <w:p w14:paraId="4483C317" w14:textId="77777777" w:rsidR="00DC5E18" w:rsidRPr="00DC5E18" w:rsidRDefault="00DC5E18" w:rsidP="00DC5E18">
      <w:pPr>
        <w:numPr>
          <w:ilvl w:val="0"/>
          <w:numId w:val="4"/>
        </w:numPr>
      </w:pPr>
      <w:r w:rsidRPr="00DC5E18">
        <w:t>Contact details</w:t>
      </w:r>
    </w:p>
    <w:p w14:paraId="0DE031F5" w14:textId="77777777" w:rsidR="00DC5E18" w:rsidRPr="00DC5E18" w:rsidRDefault="00DC5E18" w:rsidP="00DC5E18">
      <w:pPr>
        <w:numPr>
          <w:ilvl w:val="0"/>
          <w:numId w:val="4"/>
        </w:numPr>
      </w:pPr>
      <w:r w:rsidRPr="00DC5E18">
        <w:t>Title of the work</w:t>
      </w:r>
    </w:p>
    <w:p w14:paraId="6CE94D5B" w14:textId="77777777" w:rsidR="00DC5E18" w:rsidRPr="00DC5E18" w:rsidRDefault="00DC5E18" w:rsidP="00DC5E18">
      <w:pPr>
        <w:numPr>
          <w:ilvl w:val="0"/>
          <w:numId w:val="4"/>
        </w:numPr>
      </w:pPr>
      <w:r w:rsidRPr="00DC5E18">
        <w:t>Medium or format</w:t>
      </w:r>
    </w:p>
    <w:p w14:paraId="4D499598" w14:textId="77777777" w:rsidR="00DC5E18" w:rsidRPr="00DC5E18" w:rsidRDefault="00DC5E18" w:rsidP="00DC5E18">
      <w:pPr>
        <w:numPr>
          <w:ilvl w:val="0"/>
          <w:numId w:val="4"/>
        </w:numPr>
      </w:pPr>
      <w:r w:rsidRPr="00DC5E18">
        <w:t>Catalogue/entry number, where applicable</w:t>
      </w:r>
    </w:p>
    <w:p w14:paraId="1AFCB3AD" w14:textId="77777777" w:rsidR="00DC5E18" w:rsidRPr="00DC5E18" w:rsidRDefault="00DC5E18" w:rsidP="00DC5E18">
      <w:r w:rsidRPr="00DC5E18">
        <w:rPr>
          <w:b/>
          <w:bCs/>
        </w:rPr>
        <w:t>Please do not use sticky labels.</w:t>
      </w:r>
    </w:p>
    <w:p w14:paraId="6B85A3F3" w14:textId="77777777" w:rsidR="00DC5E18" w:rsidRPr="00DC5E18" w:rsidRDefault="00DC5E18" w:rsidP="00DC5E18">
      <w:r w:rsidRPr="00DC5E18">
        <w:t>This information helps ensure that works are correctly handled and accurately represented in the Exhibition catalogue and category.</w:t>
      </w:r>
    </w:p>
    <w:p w14:paraId="0FAE7188" w14:textId="77777777" w:rsidR="00DC5E18" w:rsidRDefault="00DC5E18" w:rsidP="00DC5E18">
      <w:pPr>
        <w:rPr>
          <w:b/>
          <w:bCs/>
        </w:rPr>
      </w:pPr>
    </w:p>
    <w:p w14:paraId="00EF92A6" w14:textId="2D361ACA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lastRenderedPageBreak/>
        <w:t>Multiple-Part Works</w:t>
      </w:r>
    </w:p>
    <w:p w14:paraId="01D9970A" w14:textId="77777777" w:rsidR="00DC5E18" w:rsidRPr="00DC5E18" w:rsidRDefault="00DC5E18" w:rsidP="00DC5E18">
      <w:r w:rsidRPr="00DC5E18">
        <w:t>For diptychs, triptychs and other multiple-part works:</w:t>
      </w:r>
    </w:p>
    <w:p w14:paraId="13841EF9" w14:textId="77777777" w:rsidR="00DC5E18" w:rsidRPr="00DC5E18" w:rsidRDefault="00DC5E18" w:rsidP="00DC5E18">
      <w:pPr>
        <w:numPr>
          <w:ilvl w:val="0"/>
          <w:numId w:val="5"/>
        </w:numPr>
      </w:pPr>
      <w:r w:rsidRPr="00DC5E18">
        <w:t>Clearly identify the work as a multiple-part piece.</w:t>
      </w:r>
    </w:p>
    <w:p w14:paraId="4EA4E83E" w14:textId="77777777" w:rsidR="00DC5E18" w:rsidRPr="00DC5E18" w:rsidRDefault="00DC5E18" w:rsidP="00DC5E18">
      <w:pPr>
        <w:numPr>
          <w:ilvl w:val="0"/>
          <w:numId w:val="5"/>
        </w:numPr>
      </w:pPr>
      <w:r w:rsidRPr="00DC5E18">
        <w:t>Provide a diagram showing how the work should be installed.</w:t>
      </w:r>
    </w:p>
    <w:p w14:paraId="276E8368" w14:textId="77777777" w:rsidR="00DC5E18" w:rsidRPr="00DC5E18" w:rsidRDefault="00DC5E18" w:rsidP="00DC5E18">
      <w:pPr>
        <w:numPr>
          <w:ilvl w:val="0"/>
          <w:numId w:val="5"/>
        </w:numPr>
      </w:pPr>
      <w:r w:rsidRPr="00DC5E18">
        <w:t>Ensure all individual components are clearly identified.</w:t>
      </w:r>
    </w:p>
    <w:p w14:paraId="55B3E5BA" w14:textId="77777777" w:rsidR="00DC5E18" w:rsidRPr="00DC5E18" w:rsidRDefault="00DC5E18" w:rsidP="00DC5E18">
      <w:r w:rsidRPr="00DC5E18">
        <w:t>This will assist the Exhibition Committee and curators with installation.</w:t>
      </w:r>
    </w:p>
    <w:p w14:paraId="7180EC34" w14:textId="77777777" w:rsidR="00DC5E18" w:rsidRPr="00DC5E18" w:rsidRDefault="00000000" w:rsidP="00DC5E18">
      <w:r>
        <w:pict w14:anchorId="428332F6">
          <v:rect id="_x0000_i1035" style="width:0;height:1.5pt" o:hralign="center" o:hrstd="t" o:hr="t" fillcolor="#a0a0a0" stroked="f"/>
        </w:pict>
      </w:r>
    </w:p>
    <w:p w14:paraId="79F28CB6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11. EXHIBITION CATALOGUE</w:t>
      </w:r>
    </w:p>
    <w:p w14:paraId="690D0BD7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Catalogue Listing</w:t>
      </w:r>
    </w:p>
    <w:p w14:paraId="348C1C56" w14:textId="77777777" w:rsidR="00DC5E18" w:rsidRPr="00DC5E18" w:rsidRDefault="00DC5E18" w:rsidP="00DC5E18">
      <w:r w:rsidRPr="00DC5E18">
        <w:t>Each entry will be included in the Exhibition catalogue.</w:t>
      </w:r>
    </w:p>
    <w:p w14:paraId="7E27D1ED" w14:textId="77777777" w:rsidR="00DC5E18" w:rsidRPr="00DC5E18" w:rsidRDefault="00DC5E18" w:rsidP="00DC5E18">
      <w:r w:rsidRPr="00DC5E18">
        <w:t xml:space="preserve">Artists may provide a short </w:t>
      </w:r>
      <w:r w:rsidRPr="00DC5E18">
        <w:rPr>
          <w:b/>
          <w:bCs/>
        </w:rPr>
        <w:t>50–</w:t>
      </w:r>
      <w:proofErr w:type="gramStart"/>
      <w:r w:rsidRPr="00DC5E18">
        <w:rPr>
          <w:b/>
          <w:bCs/>
        </w:rPr>
        <w:t>80 word</w:t>
      </w:r>
      <w:proofErr w:type="gramEnd"/>
      <w:r w:rsidRPr="00DC5E18">
        <w:rPr>
          <w:b/>
          <w:bCs/>
        </w:rPr>
        <w:t xml:space="preserve"> inspiration statement</w:t>
      </w:r>
      <w:r w:rsidRPr="00DC5E18">
        <w:t xml:space="preserve"> explaining the inspiration and thought process behind their work.</w:t>
      </w:r>
    </w:p>
    <w:p w14:paraId="58AD6443" w14:textId="77777777" w:rsidR="00DC5E18" w:rsidRPr="00DC5E18" w:rsidRDefault="00DC5E18" w:rsidP="00DC5E18">
      <w:r w:rsidRPr="00DC5E18">
        <w:t>This statement may be displayed alongside the artwork to enhance the viewer's understanding and experience.</w:t>
      </w:r>
    </w:p>
    <w:p w14:paraId="0EEC3F3A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Contact Details</w:t>
      </w:r>
    </w:p>
    <w:p w14:paraId="1842423B" w14:textId="77777777" w:rsidR="00DC5E18" w:rsidRPr="00DC5E18" w:rsidRDefault="00DC5E18" w:rsidP="00DC5E18">
      <w:r w:rsidRPr="00DC5E18">
        <w:t>Artist contact details supplied with entries will be held in a folder at the Exhibition desk for interested visitors.</w:t>
      </w:r>
    </w:p>
    <w:p w14:paraId="40F380B7" w14:textId="77777777" w:rsidR="00DC5E18" w:rsidRPr="00DC5E18" w:rsidRDefault="00000000" w:rsidP="00DC5E18">
      <w:r>
        <w:pict w14:anchorId="3E46F271">
          <v:rect id="_x0000_i1036" style="width:0;height:1.5pt" o:hralign="center" o:hrstd="t" o:hr="t" fillcolor="#a0a0a0" stroked="f"/>
        </w:pict>
      </w:r>
    </w:p>
    <w:p w14:paraId="589DB78F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12. DELIVERY OF WORKS</w:t>
      </w:r>
    </w:p>
    <w:p w14:paraId="3597C2F0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Packaging</w:t>
      </w:r>
    </w:p>
    <w:p w14:paraId="1A1E50CC" w14:textId="77777777" w:rsidR="00DC5E18" w:rsidRPr="00DC5E18" w:rsidRDefault="00DC5E18" w:rsidP="00DC5E18">
      <w:r w:rsidRPr="00DC5E18">
        <w:t xml:space="preserve">All works must be </w:t>
      </w:r>
      <w:r w:rsidRPr="00DC5E18">
        <w:rPr>
          <w:b/>
          <w:bCs/>
        </w:rPr>
        <w:t>robustly and securely packaged</w:t>
      </w:r>
      <w:r w:rsidRPr="00DC5E18">
        <w:t xml:space="preserve"> to protect them during transportation.</w:t>
      </w:r>
    </w:p>
    <w:p w14:paraId="180E7342" w14:textId="77777777" w:rsidR="00DC5E18" w:rsidRPr="00DC5E18" w:rsidRDefault="00DC5E18" w:rsidP="00DC5E18">
      <w:r w:rsidRPr="00DC5E18">
        <w:t xml:space="preserve">We strongly recommend using </w:t>
      </w:r>
      <w:r w:rsidRPr="00DC5E18">
        <w:rPr>
          <w:b/>
          <w:bCs/>
        </w:rPr>
        <w:t>new packaging materials</w:t>
      </w:r>
      <w:r w:rsidRPr="00DC5E18">
        <w:t>, such as:</w:t>
      </w:r>
    </w:p>
    <w:p w14:paraId="7D6879F3" w14:textId="77777777" w:rsidR="00DC5E18" w:rsidRPr="00DC5E18" w:rsidRDefault="00DC5E18" w:rsidP="00DC5E18">
      <w:pPr>
        <w:numPr>
          <w:ilvl w:val="0"/>
          <w:numId w:val="6"/>
        </w:numPr>
      </w:pPr>
      <w:r w:rsidRPr="00DC5E18">
        <w:t>Bubble wrap</w:t>
      </w:r>
    </w:p>
    <w:p w14:paraId="2C1B4A5A" w14:textId="77777777" w:rsidR="00DC5E18" w:rsidRPr="00DC5E18" w:rsidRDefault="00DC5E18" w:rsidP="00DC5E18">
      <w:pPr>
        <w:numPr>
          <w:ilvl w:val="0"/>
          <w:numId w:val="6"/>
        </w:numPr>
      </w:pPr>
      <w:r w:rsidRPr="00DC5E18">
        <w:t>Corrugated paper</w:t>
      </w:r>
    </w:p>
    <w:p w14:paraId="2E0027E7" w14:textId="77777777" w:rsidR="00DC5E18" w:rsidRPr="00DC5E18" w:rsidRDefault="00DC5E18" w:rsidP="00DC5E18">
      <w:pPr>
        <w:numPr>
          <w:ilvl w:val="0"/>
          <w:numId w:val="6"/>
        </w:numPr>
      </w:pPr>
      <w:r w:rsidRPr="00DC5E18">
        <w:t>Foam chips or other suitable protective materials</w:t>
      </w:r>
    </w:p>
    <w:p w14:paraId="57078E27" w14:textId="77777777" w:rsidR="00DC5E18" w:rsidRPr="00DC5E18" w:rsidRDefault="00DC5E18" w:rsidP="00DC5E18">
      <w:r w:rsidRPr="00DC5E18">
        <w:t>Unsold works will be re-wrapped using these materials where possible for return to the artist.</w:t>
      </w:r>
    </w:p>
    <w:p w14:paraId="4749AFE1" w14:textId="77777777" w:rsidR="00DC5E18" w:rsidRDefault="00DC5E18" w:rsidP="00DC5E18"/>
    <w:p w14:paraId="57E541B6" w14:textId="32462016" w:rsidR="00DC5E18" w:rsidRPr="00DC5E18" w:rsidRDefault="00DC5E18" w:rsidP="00DC5E18">
      <w:r w:rsidRPr="00DC5E18">
        <w:t xml:space="preserve">Where possible, please place your wrapped artwork inside a suitable bag with your </w:t>
      </w:r>
      <w:r w:rsidRPr="00DC5E18">
        <w:rPr>
          <w:b/>
          <w:bCs/>
        </w:rPr>
        <w:t>name and contact details clearly printed on the outside</w:t>
      </w:r>
      <w:r w:rsidRPr="00DC5E18">
        <w:t>.</w:t>
      </w:r>
    </w:p>
    <w:p w14:paraId="1116D144" w14:textId="77777777" w:rsidR="00DC5E18" w:rsidRPr="00DC5E18" w:rsidRDefault="00DC5E18" w:rsidP="00DC5E18">
      <w:r w:rsidRPr="00DC5E18">
        <w:rPr>
          <w:b/>
          <w:bCs/>
        </w:rPr>
        <w:t>Blankets, doonas and bedding are not permitted as packaging materials.</w:t>
      </w:r>
    </w:p>
    <w:p w14:paraId="3366D1A1" w14:textId="77777777" w:rsidR="00DC5E18" w:rsidRPr="00DC5E18" w:rsidRDefault="00000000" w:rsidP="00DC5E18">
      <w:r>
        <w:pict w14:anchorId="42CFA22E">
          <v:rect id="_x0000_i1037" style="width:0;height:1.5pt" o:hralign="center" o:hrstd="t" o:hr="t" fillcolor="#a0a0a0" stroked="f"/>
        </w:pict>
      </w:r>
    </w:p>
    <w:p w14:paraId="0A84E29C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13. LOSS AND DAMAGE</w:t>
      </w:r>
    </w:p>
    <w:p w14:paraId="26F63B56" w14:textId="77777777" w:rsidR="00DC5E18" w:rsidRPr="00DC5E18" w:rsidRDefault="00DC5E18" w:rsidP="00DC5E18">
      <w:r w:rsidRPr="00DC5E18">
        <w:t xml:space="preserve">The </w:t>
      </w:r>
      <w:proofErr w:type="gramStart"/>
      <w:r w:rsidRPr="00DC5E18">
        <w:t>Festival</w:t>
      </w:r>
      <w:proofErr w:type="gramEnd"/>
      <w:r w:rsidRPr="00DC5E18">
        <w:t xml:space="preserve"> and/or its representatives will exercise all reasonable care with works submitted to the Exhibition.</w:t>
      </w:r>
    </w:p>
    <w:p w14:paraId="4F4F22B7" w14:textId="77777777" w:rsidR="00DC5E18" w:rsidRPr="00DC5E18" w:rsidRDefault="00DC5E18" w:rsidP="00DC5E18">
      <w:r w:rsidRPr="00DC5E18">
        <w:t xml:space="preserve">However, the Festival does not accept responsibility for any </w:t>
      </w:r>
      <w:r w:rsidRPr="00DC5E18">
        <w:rPr>
          <w:b/>
          <w:bCs/>
        </w:rPr>
        <w:t>loss, damage or freight costs</w:t>
      </w:r>
      <w:r w:rsidRPr="00DC5E18">
        <w:t xml:space="preserve"> incurred:</w:t>
      </w:r>
    </w:p>
    <w:p w14:paraId="29F3A378" w14:textId="77777777" w:rsidR="00DC5E18" w:rsidRPr="00DC5E18" w:rsidRDefault="00DC5E18" w:rsidP="00DC5E18">
      <w:pPr>
        <w:numPr>
          <w:ilvl w:val="0"/>
          <w:numId w:val="7"/>
        </w:numPr>
      </w:pPr>
      <w:r w:rsidRPr="00DC5E18">
        <w:t xml:space="preserve">During delivery of artwork to the </w:t>
      </w:r>
      <w:proofErr w:type="gramStart"/>
      <w:r w:rsidRPr="00DC5E18">
        <w:t>Festival</w:t>
      </w:r>
      <w:proofErr w:type="gramEnd"/>
    </w:p>
    <w:p w14:paraId="02D2F609" w14:textId="77777777" w:rsidR="00DC5E18" w:rsidRPr="00DC5E18" w:rsidRDefault="00DC5E18" w:rsidP="00DC5E18">
      <w:pPr>
        <w:numPr>
          <w:ilvl w:val="0"/>
          <w:numId w:val="7"/>
        </w:numPr>
      </w:pPr>
      <w:r w:rsidRPr="00DC5E18">
        <w:t xml:space="preserve">While artwork is in the </w:t>
      </w:r>
      <w:proofErr w:type="gramStart"/>
      <w:r w:rsidRPr="00DC5E18">
        <w:t>Festival's</w:t>
      </w:r>
      <w:proofErr w:type="gramEnd"/>
      <w:r w:rsidRPr="00DC5E18">
        <w:t xml:space="preserve"> custody</w:t>
      </w:r>
    </w:p>
    <w:p w14:paraId="723556A9" w14:textId="77777777" w:rsidR="00DC5E18" w:rsidRPr="00DC5E18" w:rsidRDefault="00DC5E18" w:rsidP="00DC5E18">
      <w:pPr>
        <w:numPr>
          <w:ilvl w:val="0"/>
          <w:numId w:val="7"/>
        </w:numPr>
      </w:pPr>
      <w:r w:rsidRPr="00DC5E18">
        <w:t>During return transportation of artwork to the artist</w:t>
      </w:r>
    </w:p>
    <w:p w14:paraId="034A95B9" w14:textId="77777777" w:rsidR="00DC5E18" w:rsidRPr="00DC5E18" w:rsidRDefault="00DC5E18" w:rsidP="00DC5E18">
      <w:r w:rsidRPr="00DC5E18">
        <w:t>Artists are responsible for ensuring that their artwork is appropriately insured.</w:t>
      </w:r>
    </w:p>
    <w:p w14:paraId="5F5E9C38" w14:textId="77777777" w:rsidR="00DC5E18" w:rsidRPr="00DC5E18" w:rsidRDefault="00000000" w:rsidP="00DC5E18">
      <w:r>
        <w:pict w14:anchorId="328DA357">
          <v:rect id="_x0000_i1038" style="width:0;height:1.5pt" o:hralign="center" o:hrstd="t" o:hr="t" fillcolor="#a0a0a0" stroked="f"/>
        </w:pict>
      </w:r>
    </w:p>
    <w:p w14:paraId="4B9BEB29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14. INSURANCE</w:t>
      </w:r>
    </w:p>
    <w:p w14:paraId="37995412" w14:textId="77777777" w:rsidR="00DC5E18" w:rsidRPr="00DC5E18" w:rsidRDefault="00DC5E18" w:rsidP="00DC5E18">
      <w:r w:rsidRPr="00DC5E18">
        <w:t>Each artist is responsible for arranging their own insurance cover for artwork submitted to the Exhibition, including during transportation and while on display.</w:t>
      </w:r>
    </w:p>
    <w:p w14:paraId="103AF7A8" w14:textId="77777777" w:rsidR="00DC5E18" w:rsidRPr="00DC5E18" w:rsidRDefault="00000000" w:rsidP="00DC5E18">
      <w:r>
        <w:pict w14:anchorId="7EC01845">
          <v:rect id="_x0000_i1039" style="width:0;height:1.5pt" o:hralign="center" o:hrstd="t" o:hr="t" fillcolor="#a0a0a0" stroked="f"/>
        </w:pict>
      </w:r>
    </w:p>
    <w:p w14:paraId="5222F026" w14:textId="77777777" w:rsidR="00DC5E18" w:rsidRDefault="00DC5E18" w:rsidP="00DC5E18">
      <w:pPr>
        <w:rPr>
          <w:b/>
          <w:bCs/>
        </w:rPr>
      </w:pPr>
    </w:p>
    <w:p w14:paraId="413B9597" w14:textId="70ED13F1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15. ARTWORK DELIVERY LOCATIONS</w:t>
      </w:r>
    </w:p>
    <w:p w14:paraId="25E6861E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Delivery to Albury Freight Depot</w:t>
      </w:r>
    </w:p>
    <w:p w14:paraId="17B3F296" w14:textId="77777777" w:rsidR="00DC5E18" w:rsidRPr="00DC5E18" w:rsidRDefault="00DC5E18" w:rsidP="00DC5E18">
      <w:r w:rsidRPr="00DC5E18">
        <w:rPr>
          <w:b/>
          <w:bCs/>
        </w:rPr>
        <w:t>Delivery deadline: 25 March 2027</w:t>
      </w:r>
    </w:p>
    <w:p w14:paraId="6D6E151E" w14:textId="77777777" w:rsidR="00DC5E18" w:rsidRPr="00DC5E18" w:rsidRDefault="00DC5E18" w:rsidP="00DC5E18">
      <w:r w:rsidRPr="00DC5E18">
        <w:rPr>
          <w:b/>
          <w:bCs/>
        </w:rPr>
        <w:t>Albury Freight</w:t>
      </w:r>
      <w:r w:rsidRPr="00DC5E18">
        <w:br/>
        <w:t>102 Bennu Circuit</w:t>
      </w:r>
      <w:r w:rsidRPr="00DC5E18">
        <w:br/>
        <w:t>Albury NSW 2640</w:t>
      </w:r>
      <w:r w:rsidRPr="00DC5E18">
        <w:br/>
      </w:r>
      <w:r w:rsidRPr="00DC5E18">
        <w:rPr>
          <w:b/>
          <w:bCs/>
        </w:rPr>
        <w:t>Phone:</w:t>
      </w:r>
      <w:r w:rsidRPr="00DC5E18">
        <w:t xml:space="preserve"> 02 6043 6400</w:t>
      </w:r>
    </w:p>
    <w:p w14:paraId="332D1BAE" w14:textId="77777777" w:rsidR="00DC5E18" w:rsidRPr="00DC5E18" w:rsidRDefault="00DC5E18" w:rsidP="00DC5E18">
      <w:r w:rsidRPr="00DC5E18">
        <w:t>For return freight:</w:t>
      </w:r>
    </w:p>
    <w:p w14:paraId="648BBEBF" w14:textId="77777777" w:rsidR="00DC5E18" w:rsidRPr="00DC5E18" w:rsidRDefault="00DC5E18" w:rsidP="00DC5E18">
      <w:r w:rsidRPr="00DC5E18">
        <w:rPr>
          <w:b/>
          <w:bCs/>
        </w:rPr>
        <w:t>Corryong to Albury return freight:</w:t>
      </w:r>
      <w:r w:rsidRPr="00DC5E18">
        <w:t xml:space="preserve"> $35 plus fuel levy (approximately 15%).</w:t>
      </w:r>
    </w:p>
    <w:p w14:paraId="60218BBD" w14:textId="77777777" w:rsidR="00DC5E18" w:rsidRPr="00DC5E18" w:rsidRDefault="00DC5E18" w:rsidP="00DC5E18">
      <w:r w:rsidRPr="00DC5E18">
        <w:lastRenderedPageBreak/>
        <w:t>Address freight to:</w:t>
      </w:r>
    </w:p>
    <w:p w14:paraId="01FAB026" w14:textId="77777777" w:rsidR="00DC5E18" w:rsidRPr="00DC5E18" w:rsidRDefault="00DC5E18" w:rsidP="00DC5E18">
      <w:r w:rsidRPr="00DC5E18">
        <w:rPr>
          <w:b/>
          <w:bCs/>
        </w:rPr>
        <w:t xml:space="preserve">The Man </w:t>
      </w:r>
      <w:proofErr w:type="gramStart"/>
      <w:r w:rsidRPr="00DC5E18">
        <w:rPr>
          <w:b/>
          <w:bCs/>
        </w:rPr>
        <w:t>From</w:t>
      </w:r>
      <w:proofErr w:type="gramEnd"/>
      <w:r w:rsidRPr="00DC5E18">
        <w:rPr>
          <w:b/>
          <w:bCs/>
        </w:rPr>
        <w:t xml:space="preserve"> Snowy River Bush Festival, Corryong</w:t>
      </w:r>
      <w:r w:rsidRPr="00DC5E18">
        <w:rPr>
          <w:b/>
          <w:bCs/>
        </w:rPr>
        <w:br/>
        <w:t>VIA Dons Freight</w:t>
      </w:r>
    </w:p>
    <w:p w14:paraId="09445728" w14:textId="77777777" w:rsidR="00DC5E18" w:rsidRPr="00DC5E18" w:rsidRDefault="00DC5E18" w:rsidP="00DC5E18">
      <w:r w:rsidRPr="00DC5E18">
        <w:t>Artists are responsible for all freight costs.</w:t>
      </w:r>
    </w:p>
    <w:p w14:paraId="1DD0599A" w14:textId="77777777" w:rsidR="00DC5E18" w:rsidRPr="00DC5E18" w:rsidRDefault="00000000" w:rsidP="00DC5E18">
      <w:r>
        <w:pict w14:anchorId="2A6FFCD7">
          <v:rect id="_x0000_i1040" style="width:0;height:1.5pt" o:hralign="center" o:hrstd="t" o:hr="t" fillcolor="#a0a0a0" stroked="f"/>
        </w:pict>
      </w:r>
    </w:p>
    <w:p w14:paraId="5D0A18AA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Direct Delivery to the Festival Office</w:t>
      </w:r>
    </w:p>
    <w:p w14:paraId="67611765" w14:textId="77777777" w:rsidR="00DC5E18" w:rsidRPr="00DC5E18" w:rsidRDefault="00DC5E18" w:rsidP="00DC5E18">
      <w:r w:rsidRPr="00DC5E18">
        <w:rPr>
          <w:b/>
          <w:bCs/>
        </w:rPr>
        <w:t xml:space="preserve">The Man </w:t>
      </w:r>
      <w:proofErr w:type="gramStart"/>
      <w:r w:rsidRPr="00DC5E18">
        <w:rPr>
          <w:b/>
          <w:bCs/>
        </w:rPr>
        <w:t>From</w:t>
      </w:r>
      <w:proofErr w:type="gramEnd"/>
      <w:r w:rsidRPr="00DC5E18">
        <w:rPr>
          <w:b/>
          <w:bCs/>
        </w:rPr>
        <w:t xml:space="preserve"> Snowy River Bush Festival Office</w:t>
      </w:r>
      <w:r w:rsidRPr="00DC5E18">
        <w:br/>
        <w:t>50 Hanson Street</w:t>
      </w:r>
      <w:r w:rsidRPr="00DC5E18">
        <w:br/>
        <w:t>Corryong VIC 3707</w:t>
      </w:r>
      <w:r w:rsidRPr="00DC5E18">
        <w:br/>
      </w:r>
      <w:r w:rsidRPr="00DC5E18">
        <w:rPr>
          <w:b/>
          <w:bCs/>
        </w:rPr>
        <w:t>Phone:</w:t>
      </w:r>
      <w:r w:rsidRPr="00DC5E18">
        <w:t xml:space="preserve"> 02 6076 1992</w:t>
      </w:r>
    </w:p>
    <w:p w14:paraId="12CB79ED" w14:textId="77777777" w:rsidR="00DC5E18" w:rsidRPr="00DC5E18" w:rsidRDefault="00DC5E18" w:rsidP="00DC5E18">
      <w:r w:rsidRPr="00DC5E18">
        <w:t>Artwork must be received by the Festival Office by the nominated delivery deadline.</w:t>
      </w:r>
    </w:p>
    <w:p w14:paraId="231132B8" w14:textId="77777777" w:rsidR="00DC5E18" w:rsidRPr="00DC5E18" w:rsidRDefault="00000000" w:rsidP="00DC5E18">
      <w:r>
        <w:pict w14:anchorId="25437BA1">
          <v:rect id="_x0000_i1041" style="width:0;height:1.5pt" o:hralign="center" o:hrstd="t" o:hr="t" fillcolor="#a0a0a0" stroked="f"/>
        </w:pict>
      </w:r>
    </w:p>
    <w:p w14:paraId="65D38A78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Alternative Drop-Off Arrangements</w:t>
      </w:r>
    </w:p>
    <w:p w14:paraId="7F73FE53" w14:textId="77777777" w:rsidR="00DC5E18" w:rsidRPr="00DC5E18" w:rsidRDefault="00DC5E18" w:rsidP="00DC5E18">
      <w:r w:rsidRPr="00DC5E18">
        <w:t xml:space="preserve">Alternative delivery or drop-off arrangements must be discussed and agreed in advance with the </w:t>
      </w:r>
      <w:r w:rsidRPr="00DC5E18">
        <w:rPr>
          <w:b/>
          <w:bCs/>
        </w:rPr>
        <w:t>Bush Festival Event Manager or an appointed Art Show Committee member</w:t>
      </w:r>
      <w:r w:rsidRPr="00DC5E18">
        <w:t>.</w:t>
      </w:r>
    </w:p>
    <w:p w14:paraId="1FF0A31A" w14:textId="77777777" w:rsidR="00DC5E18" w:rsidRPr="00DC5E18" w:rsidRDefault="00DC5E18" w:rsidP="00DC5E18">
      <w:r w:rsidRPr="00DC5E18">
        <w:t xml:space="preserve">Please contact the Festival Office on </w:t>
      </w:r>
      <w:r w:rsidRPr="00DC5E18">
        <w:rPr>
          <w:b/>
          <w:bCs/>
        </w:rPr>
        <w:t>02 6076 1992</w:t>
      </w:r>
      <w:r w:rsidRPr="00DC5E18">
        <w:t xml:space="preserve"> to discuss alternative arrangements.</w:t>
      </w:r>
    </w:p>
    <w:p w14:paraId="6DADD41D" w14:textId="77777777" w:rsidR="00DC5E18" w:rsidRPr="00DC5E18" w:rsidRDefault="00000000" w:rsidP="00DC5E18">
      <w:r>
        <w:pict w14:anchorId="28EA99D2">
          <v:rect id="_x0000_i1042" style="width:0;height:1.5pt" o:hralign="center" o:hrstd="t" o:hr="t" fillcolor="#a0a0a0" stroked="f"/>
        </w:pict>
      </w:r>
    </w:p>
    <w:p w14:paraId="40AF5B2A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16. RETURN OF ARTWORK</w:t>
      </w:r>
    </w:p>
    <w:p w14:paraId="22493333" w14:textId="77777777" w:rsidR="00DC5E18" w:rsidRPr="00DC5E18" w:rsidRDefault="00DC5E18" w:rsidP="00DC5E18">
      <w:r w:rsidRPr="00DC5E18">
        <w:t>The return of unsold artwork is at the expense of the artist.</w:t>
      </w:r>
    </w:p>
    <w:p w14:paraId="6D3DF64E" w14:textId="77777777" w:rsidR="00DC5E18" w:rsidRPr="00DC5E18" w:rsidRDefault="00DC5E18" w:rsidP="00DC5E18">
      <w:r w:rsidRPr="00DC5E18">
        <w:t>Artists requesting return freight via the Bush Festival must nominate this option on the Entry Form.</w:t>
      </w:r>
    </w:p>
    <w:p w14:paraId="7D1EF2D0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Return Freight</w:t>
      </w:r>
    </w:p>
    <w:p w14:paraId="275605BB" w14:textId="77777777" w:rsidR="00DC5E18" w:rsidRPr="00DC5E18" w:rsidRDefault="00DC5E18" w:rsidP="00DC5E18">
      <w:r w:rsidRPr="00DC5E18">
        <w:rPr>
          <w:b/>
          <w:bCs/>
        </w:rPr>
        <w:t>Albury Freight</w:t>
      </w:r>
      <w:r w:rsidRPr="00DC5E18">
        <w:br/>
        <w:t>102 Bennu Circuit</w:t>
      </w:r>
      <w:r w:rsidRPr="00DC5E18">
        <w:br/>
        <w:t>Albury NSW 2640</w:t>
      </w:r>
      <w:r w:rsidRPr="00DC5E18">
        <w:br/>
      </w:r>
      <w:r w:rsidRPr="00DC5E18">
        <w:rPr>
          <w:b/>
          <w:bCs/>
        </w:rPr>
        <w:t>Phone:</w:t>
      </w:r>
      <w:r w:rsidRPr="00DC5E18">
        <w:t xml:space="preserve"> 02 6043 6400</w:t>
      </w:r>
    </w:p>
    <w:p w14:paraId="2A26ADA1" w14:textId="77777777" w:rsidR="00DC5E18" w:rsidRPr="00DC5E18" w:rsidRDefault="00DC5E18" w:rsidP="00DC5E18">
      <w:r w:rsidRPr="00DC5E18">
        <w:rPr>
          <w:b/>
          <w:bCs/>
        </w:rPr>
        <w:t>Corryong to Albury return freight:</w:t>
      </w:r>
      <w:r w:rsidRPr="00DC5E18">
        <w:t xml:space="preserve"> $35 plus fuel levy (approximately 15%).</w:t>
      </w:r>
    </w:p>
    <w:p w14:paraId="0931057B" w14:textId="77777777" w:rsidR="00DC5E18" w:rsidRDefault="00DC5E18" w:rsidP="00DC5E18"/>
    <w:p w14:paraId="37AD7CCB" w14:textId="77777777" w:rsidR="00DC5E18" w:rsidRDefault="00DC5E18" w:rsidP="00DC5E18"/>
    <w:p w14:paraId="28DFB309" w14:textId="38ABF39C" w:rsidR="00DC5E18" w:rsidRPr="00DC5E18" w:rsidRDefault="00DC5E18" w:rsidP="00DC5E18">
      <w:r w:rsidRPr="00DC5E18">
        <w:lastRenderedPageBreak/>
        <w:t>Address freight to:</w:t>
      </w:r>
    </w:p>
    <w:p w14:paraId="28E426EE" w14:textId="77777777" w:rsidR="00DC5E18" w:rsidRPr="00DC5E18" w:rsidRDefault="00DC5E18" w:rsidP="00DC5E18">
      <w:r w:rsidRPr="00DC5E18">
        <w:rPr>
          <w:b/>
          <w:bCs/>
        </w:rPr>
        <w:t xml:space="preserve">The Man </w:t>
      </w:r>
      <w:proofErr w:type="gramStart"/>
      <w:r w:rsidRPr="00DC5E18">
        <w:rPr>
          <w:b/>
          <w:bCs/>
        </w:rPr>
        <w:t>From</w:t>
      </w:r>
      <w:proofErr w:type="gramEnd"/>
      <w:r w:rsidRPr="00DC5E18">
        <w:rPr>
          <w:b/>
          <w:bCs/>
        </w:rPr>
        <w:t xml:space="preserve"> Snowy River Bush Festival, Corryong</w:t>
      </w:r>
      <w:r w:rsidRPr="00DC5E18">
        <w:rPr>
          <w:b/>
          <w:bCs/>
        </w:rPr>
        <w:br/>
        <w:t>VIA Dons Freight</w:t>
      </w:r>
    </w:p>
    <w:p w14:paraId="53B636F3" w14:textId="77777777" w:rsidR="00DC5E18" w:rsidRPr="00DC5E18" w:rsidRDefault="00DC5E18" w:rsidP="00DC5E18">
      <w:r w:rsidRPr="00DC5E18">
        <w:t>All transport costs, both to and from the Exhibition, are the responsibility of the artist.</w:t>
      </w:r>
    </w:p>
    <w:p w14:paraId="1066F4DA" w14:textId="77777777" w:rsidR="00DC5E18" w:rsidRPr="00DC5E18" w:rsidRDefault="00DC5E18" w:rsidP="00DC5E18">
      <w:r w:rsidRPr="00DC5E18">
        <w:rPr>
          <w:b/>
          <w:bCs/>
        </w:rPr>
        <w:t>NO Cash on Delivery (COD) is permitted.</w:t>
      </w:r>
    </w:p>
    <w:p w14:paraId="58CC0A3D" w14:textId="77777777" w:rsidR="00DC5E18" w:rsidRPr="00DC5E18" w:rsidRDefault="00DC5E18" w:rsidP="00DC5E18">
      <w:r w:rsidRPr="00DC5E18">
        <w:t>The Festival Office will ensure that artwork is ready for despatch by the nominated return date.</w:t>
      </w:r>
    </w:p>
    <w:p w14:paraId="26B1A519" w14:textId="77777777" w:rsidR="00DC5E18" w:rsidRPr="00DC5E18" w:rsidRDefault="00000000" w:rsidP="00DC5E18">
      <w:r>
        <w:pict w14:anchorId="4B1BC7F5">
          <v:rect id="_x0000_i1043" style="width:0;height:1.5pt" o:hralign="center" o:hrstd="t" o:hr="t" fillcolor="#a0a0a0" stroked="f"/>
        </w:pict>
      </w:r>
    </w:p>
    <w:p w14:paraId="081768E2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17. DISPLAY OF ARTWORK</w:t>
      </w:r>
    </w:p>
    <w:p w14:paraId="051F4D71" w14:textId="77777777" w:rsidR="00DC5E18" w:rsidRPr="00DC5E18" w:rsidRDefault="00DC5E18" w:rsidP="00DC5E18">
      <w:r w:rsidRPr="00DC5E18">
        <w:t>Hanging and placement of artwork will be at the discretion of the Exhibition organisers.</w:t>
      </w:r>
    </w:p>
    <w:p w14:paraId="1CEAA964" w14:textId="77777777" w:rsidR="00DC5E18" w:rsidRPr="00DC5E18" w:rsidRDefault="00DC5E18" w:rsidP="00DC5E18">
      <w:r w:rsidRPr="00DC5E18">
        <w:t xml:space="preserve">The Exhibition Committee reserves the right </w:t>
      </w:r>
      <w:r w:rsidRPr="00DC5E18">
        <w:rPr>
          <w:b/>
          <w:bCs/>
        </w:rPr>
        <w:t>not to display any work</w:t>
      </w:r>
      <w:r w:rsidRPr="00DC5E18">
        <w:t>.</w:t>
      </w:r>
    </w:p>
    <w:p w14:paraId="717123C9" w14:textId="77777777" w:rsidR="00DC5E18" w:rsidRPr="00DC5E18" w:rsidRDefault="00DC5E18" w:rsidP="00DC5E18">
      <w:r w:rsidRPr="00DC5E18">
        <w:t>Only displayed works will be judged.</w:t>
      </w:r>
    </w:p>
    <w:p w14:paraId="1C76DAA5" w14:textId="77777777" w:rsidR="00DC5E18" w:rsidRPr="00DC5E18" w:rsidRDefault="00DC5E18" w:rsidP="00DC5E18">
      <w:r w:rsidRPr="00DC5E18">
        <w:t>All artwork must remain on display for the full duration of the Exhibition.</w:t>
      </w:r>
    </w:p>
    <w:p w14:paraId="16AEB2E7" w14:textId="77777777" w:rsidR="00DC5E18" w:rsidRPr="00DC5E18" w:rsidRDefault="00DC5E18" w:rsidP="00DC5E18">
      <w:r w:rsidRPr="00DC5E18">
        <w:t xml:space="preserve">If display space is limited, organisers may reduce the number of entries displayed, </w:t>
      </w:r>
      <w:proofErr w:type="gramStart"/>
      <w:r w:rsidRPr="00DC5E18">
        <w:t>taking into account</w:t>
      </w:r>
      <w:proofErr w:type="gramEnd"/>
      <w:r w:rsidRPr="00DC5E18">
        <w:t xml:space="preserve"> the priority order nominated by the artist.</w:t>
      </w:r>
    </w:p>
    <w:p w14:paraId="4711FBEB" w14:textId="77777777" w:rsidR="00DC5E18" w:rsidRPr="00DC5E18" w:rsidRDefault="00000000" w:rsidP="00DC5E18">
      <w:r>
        <w:pict w14:anchorId="03D2E477">
          <v:rect id="_x0000_i1044" style="width:0;height:1.5pt" o:hralign="center" o:hrstd="t" o:hr="t" fillcolor="#a0a0a0" stroked="f"/>
        </w:pict>
      </w:r>
    </w:p>
    <w:p w14:paraId="17FA4276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18. JUDGING</w:t>
      </w:r>
    </w:p>
    <w:p w14:paraId="76D46568" w14:textId="77777777" w:rsidR="00DC5E18" w:rsidRPr="00DC5E18" w:rsidRDefault="00DC5E18" w:rsidP="00DC5E18">
      <w:r w:rsidRPr="00DC5E18">
        <w:t>The Judge's decision regarding the interpretation of the rules and the quality of work is final.</w:t>
      </w:r>
    </w:p>
    <w:p w14:paraId="4D433DFE" w14:textId="77777777" w:rsidR="00DC5E18" w:rsidRPr="00DC5E18" w:rsidRDefault="00DC5E18" w:rsidP="00DC5E18">
      <w:r w:rsidRPr="00DC5E18">
        <w:t>Judges may award, or choose not to award, prizes in any category.</w:t>
      </w:r>
    </w:p>
    <w:p w14:paraId="27AE12D1" w14:textId="77777777" w:rsidR="00DC5E18" w:rsidRPr="00DC5E18" w:rsidRDefault="00DC5E18" w:rsidP="00DC5E18">
      <w:r w:rsidRPr="00DC5E18">
        <w:t>For example, if the standard of work entered in a category is considered insufficient, the judges may choose not to award a prize.</w:t>
      </w:r>
    </w:p>
    <w:p w14:paraId="5C1491B9" w14:textId="77777777" w:rsidR="00DC5E18" w:rsidRPr="00DC5E18" w:rsidRDefault="00DC5E18" w:rsidP="00DC5E18">
      <w:r w:rsidRPr="00DC5E18">
        <w:t>If there are fewer than three entrants in a category, the judges reserve the right not to award prizes.</w:t>
      </w:r>
    </w:p>
    <w:p w14:paraId="1C275015" w14:textId="77777777" w:rsidR="00DC5E18" w:rsidRPr="00DC5E18" w:rsidRDefault="00000000" w:rsidP="00DC5E18">
      <w:r>
        <w:pict w14:anchorId="4C935045">
          <v:rect id="_x0000_i1045" style="width:0;height:1.5pt" o:hralign="center" o:hrstd="t" o:hr="t" fillcolor="#a0a0a0" stroked="f"/>
        </w:pict>
      </w:r>
    </w:p>
    <w:p w14:paraId="2B38025B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19. PRIZE MONEY</w:t>
      </w:r>
    </w:p>
    <w:p w14:paraId="1EBF36E6" w14:textId="77777777" w:rsidR="00DC5E18" w:rsidRPr="00DC5E18" w:rsidRDefault="00DC5E18" w:rsidP="00DC5E18">
      <w:r w:rsidRPr="00DC5E18">
        <w:t xml:space="preserve">Prize money will be paid by </w:t>
      </w:r>
      <w:r w:rsidRPr="00DC5E18">
        <w:rPr>
          <w:b/>
          <w:bCs/>
        </w:rPr>
        <w:t>Electronic Funds Transfer (EFT)</w:t>
      </w:r>
      <w:r w:rsidRPr="00DC5E18">
        <w:t xml:space="preserve"> within four weeks following the </w:t>
      </w:r>
      <w:proofErr w:type="gramStart"/>
      <w:r w:rsidRPr="00DC5E18">
        <w:t>Festival</w:t>
      </w:r>
      <w:proofErr w:type="gramEnd"/>
      <w:r w:rsidRPr="00DC5E18">
        <w:t xml:space="preserve"> to the nominated bank account details provided by the artist.</w:t>
      </w:r>
    </w:p>
    <w:p w14:paraId="28A9E73A" w14:textId="77777777" w:rsidR="00DC5E18" w:rsidRPr="00DC5E18" w:rsidRDefault="00000000" w:rsidP="00DC5E18">
      <w:r>
        <w:pict w14:anchorId="4A7B32E5">
          <v:rect id="_x0000_i1046" style="width:0;height:1.5pt" o:hralign="center" o:hrstd="t" o:hr="t" fillcolor="#a0a0a0" stroked="f"/>
        </w:pict>
      </w:r>
    </w:p>
    <w:p w14:paraId="19187576" w14:textId="768EEFCA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lastRenderedPageBreak/>
        <w:t>20. SALES &amp; MERCHANDISE MONIES</w:t>
      </w:r>
    </w:p>
    <w:p w14:paraId="5A5EFE17" w14:textId="77777777" w:rsidR="00DC5E18" w:rsidRPr="00DC5E18" w:rsidRDefault="00DC5E18" w:rsidP="00DC5E18">
      <w:r w:rsidRPr="00DC5E18">
        <w:t xml:space="preserve">Sales of artwork will be handled through the </w:t>
      </w:r>
      <w:r w:rsidRPr="00DC5E18">
        <w:rPr>
          <w:b/>
          <w:bCs/>
        </w:rPr>
        <w:t>Exhibition Front Desk</w:t>
      </w:r>
      <w:r w:rsidRPr="00DC5E18">
        <w:t xml:space="preserve"> from the official opening of the Art &amp; Photography Exhibition.</w:t>
      </w:r>
    </w:p>
    <w:p w14:paraId="0946AA7A" w14:textId="77777777" w:rsidR="00DC5E18" w:rsidRPr="00DC5E18" w:rsidRDefault="00DC5E18" w:rsidP="00DC5E18">
      <w:r w:rsidRPr="00DC5E18">
        <w:t xml:space="preserve">The MFSR Bush Festival will retain </w:t>
      </w:r>
      <w:r w:rsidRPr="00DC5E18">
        <w:rPr>
          <w:b/>
          <w:bCs/>
        </w:rPr>
        <w:t>20% commission on all artwork sales</w:t>
      </w:r>
      <w:r w:rsidRPr="00DC5E18">
        <w:t>.</w:t>
      </w:r>
    </w:p>
    <w:p w14:paraId="7706AFEE" w14:textId="77777777" w:rsidR="00DC5E18" w:rsidRPr="00DC5E18" w:rsidRDefault="00DC5E18" w:rsidP="00DC5E18">
      <w:r w:rsidRPr="00DC5E18">
        <w:t xml:space="preserve">The balance of sale proceeds will be paid to the artist by </w:t>
      </w:r>
      <w:r w:rsidRPr="00DC5E18">
        <w:rPr>
          <w:b/>
          <w:bCs/>
        </w:rPr>
        <w:t xml:space="preserve">Electronic Funds Transfer (EFT) within four weeks following the </w:t>
      </w:r>
      <w:proofErr w:type="gramStart"/>
      <w:r w:rsidRPr="00DC5E18">
        <w:rPr>
          <w:b/>
          <w:bCs/>
        </w:rPr>
        <w:t>Festival</w:t>
      </w:r>
      <w:proofErr w:type="gramEnd"/>
      <w:r w:rsidRPr="00DC5E18">
        <w:t>, less the applicable 20% commission.</w:t>
      </w:r>
    </w:p>
    <w:p w14:paraId="569844B5" w14:textId="77777777" w:rsidR="00DC5E18" w:rsidRPr="00DC5E18" w:rsidRDefault="00000000" w:rsidP="00DC5E18">
      <w:r>
        <w:pict w14:anchorId="735C4E22">
          <v:rect id="_x0000_i1047" style="width:0;height:1.5pt" o:hralign="center" o:hrstd="t" o:hr="t" fillcolor="#a0a0a0" stroked="f"/>
        </w:pict>
      </w:r>
    </w:p>
    <w:p w14:paraId="2A90A859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21. GST &amp; TAX INVOICES</w:t>
      </w:r>
    </w:p>
    <w:p w14:paraId="0A973AF2" w14:textId="77777777" w:rsidR="00DC5E18" w:rsidRPr="00DC5E18" w:rsidRDefault="00DC5E18" w:rsidP="00DC5E18">
      <w:r w:rsidRPr="00DC5E18">
        <w:t>Festival representatives will have the artist's authority to provide a tax invoice to a purchaser where a tax invoice is requested.</w:t>
      </w:r>
    </w:p>
    <w:p w14:paraId="66BD1CDE" w14:textId="77777777" w:rsidR="00DC5E18" w:rsidRPr="00DC5E18" w:rsidRDefault="00DC5E18" w:rsidP="00DC5E18">
      <w:r w:rsidRPr="00DC5E18">
        <w:t>Artists are responsible for ensuring that any GST and tax obligations relating to the sale of their artwork are met.</w:t>
      </w:r>
    </w:p>
    <w:p w14:paraId="00097161" w14:textId="77777777" w:rsidR="00DC5E18" w:rsidRPr="00DC5E18" w:rsidRDefault="00000000" w:rsidP="00DC5E18">
      <w:r>
        <w:pict w14:anchorId="372E717A">
          <v:rect id="_x0000_i1048" style="width:0;height:1.5pt" o:hralign="center" o:hrstd="t" o:hr="t" fillcolor="#a0a0a0" stroked="f"/>
        </w:pict>
      </w:r>
    </w:p>
    <w:p w14:paraId="054F4BF7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t>22. IMPORTANT DATES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1"/>
        <w:gridCol w:w="4145"/>
      </w:tblGrid>
      <w:tr w:rsidR="00DC5E18" w:rsidRPr="00DC5E18" w14:paraId="1D22EAA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21FF46" w14:textId="77777777" w:rsidR="00DC5E18" w:rsidRPr="00CE4CC8" w:rsidRDefault="00DC5E18" w:rsidP="00DC5E18">
            <w:pPr>
              <w:rPr>
                <w:b/>
                <w:bCs/>
                <w:u w:val="single"/>
              </w:rPr>
            </w:pPr>
            <w:r w:rsidRPr="00CE4CC8">
              <w:rPr>
                <w:b/>
                <w:bCs/>
                <w:u w:val="single"/>
              </w:rPr>
              <w:t>Event</w:t>
            </w:r>
          </w:p>
        </w:tc>
        <w:tc>
          <w:tcPr>
            <w:tcW w:w="0" w:type="auto"/>
            <w:vAlign w:val="center"/>
            <w:hideMark/>
          </w:tcPr>
          <w:p w14:paraId="094AFEF0" w14:textId="77777777" w:rsidR="00DC5E18" w:rsidRPr="00CE4CC8" w:rsidRDefault="00DC5E18" w:rsidP="00DC5E18">
            <w:pPr>
              <w:rPr>
                <w:b/>
                <w:bCs/>
                <w:u w:val="single"/>
              </w:rPr>
            </w:pPr>
            <w:r w:rsidRPr="00CE4CC8">
              <w:rPr>
                <w:b/>
                <w:bCs/>
                <w:u w:val="single"/>
              </w:rPr>
              <w:t>Date</w:t>
            </w:r>
          </w:p>
        </w:tc>
      </w:tr>
      <w:tr w:rsidR="00DC5E18" w:rsidRPr="00DC5E18" w14:paraId="0025AE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185C6" w14:textId="77777777" w:rsidR="00DC5E18" w:rsidRPr="00DC5E18" w:rsidRDefault="00DC5E18" w:rsidP="00DC5E18">
            <w:r w:rsidRPr="00DC5E18">
              <w:rPr>
                <w:b/>
                <w:bCs/>
              </w:rPr>
              <w:t>Entries Open</w:t>
            </w:r>
          </w:p>
        </w:tc>
        <w:tc>
          <w:tcPr>
            <w:tcW w:w="0" w:type="auto"/>
            <w:vAlign w:val="center"/>
            <w:hideMark/>
          </w:tcPr>
          <w:p w14:paraId="6CC5ED18" w14:textId="471DDA36" w:rsidR="00DC5E18" w:rsidRPr="00DC5E18" w:rsidRDefault="00DC5E18" w:rsidP="00DC5E18">
            <w:r w:rsidRPr="00DC5E18">
              <w:t>Tuesday 1</w:t>
            </w:r>
            <w:r w:rsidR="006A54D5" w:rsidRPr="006A54D5">
              <w:rPr>
                <w:vertAlign w:val="superscript"/>
              </w:rPr>
              <w:t>st</w:t>
            </w:r>
            <w:r w:rsidR="006A54D5">
              <w:t xml:space="preserve"> </w:t>
            </w:r>
            <w:r w:rsidRPr="00DC5E18">
              <w:t>September 2026</w:t>
            </w:r>
          </w:p>
        </w:tc>
      </w:tr>
      <w:tr w:rsidR="00DC5E18" w:rsidRPr="00DC5E18" w14:paraId="719CAA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BE1F8" w14:textId="77777777" w:rsidR="00DC5E18" w:rsidRPr="00DC5E18" w:rsidRDefault="00DC5E18" w:rsidP="00DC5E18">
            <w:r w:rsidRPr="00DC5E18">
              <w:rPr>
                <w:b/>
                <w:bCs/>
              </w:rPr>
              <w:t>Entries Close</w:t>
            </w:r>
          </w:p>
        </w:tc>
        <w:tc>
          <w:tcPr>
            <w:tcW w:w="0" w:type="auto"/>
            <w:vAlign w:val="center"/>
            <w:hideMark/>
          </w:tcPr>
          <w:p w14:paraId="1D08B1E0" w14:textId="56EC6CFC" w:rsidR="00DC5E18" w:rsidRPr="00DC5E18" w:rsidRDefault="00DC5E18" w:rsidP="00DC5E18">
            <w:r w:rsidRPr="00DC5E18">
              <w:t>Monday 15</w:t>
            </w:r>
            <w:r w:rsidR="006A54D5" w:rsidRPr="006A54D5">
              <w:rPr>
                <w:vertAlign w:val="superscript"/>
              </w:rPr>
              <w:t>th</w:t>
            </w:r>
            <w:r w:rsidR="006A54D5">
              <w:t xml:space="preserve"> </w:t>
            </w:r>
            <w:r w:rsidRPr="00DC5E18">
              <w:t>March 2027</w:t>
            </w:r>
          </w:p>
        </w:tc>
      </w:tr>
      <w:tr w:rsidR="00DC5E18" w:rsidRPr="00DC5E18" w14:paraId="1C6D08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43EAD" w14:textId="77777777" w:rsidR="00DC5E18" w:rsidRPr="00DC5E18" w:rsidRDefault="00DC5E18" w:rsidP="00DC5E18">
            <w:r w:rsidRPr="00DC5E18">
              <w:rPr>
                <w:b/>
                <w:bCs/>
              </w:rPr>
              <w:t>Entry Fees Due</w:t>
            </w:r>
          </w:p>
        </w:tc>
        <w:tc>
          <w:tcPr>
            <w:tcW w:w="0" w:type="auto"/>
            <w:vAlign w:val="center"/>
            <w:hideMark/>
          </w:tcPr>
          <w:p w14:paraId="14F52A86" w14:textId="77777777" w:rsidR="00DC5E18" w:rsidRPr="00DC5E18" w:rsidRDefault="00DC5E18" w:rsidP="00DC5E18">
            <w:r w:rsidRPr="00DC5E18">
              <w:t>Immediately upon submission of Entry Form</w:t>
            </w:r>
          </w:p>
        </w:tc>
      </w:tr>
      <w:tr w:rsidR="00DC5E18" w:rsidRPr="00DC5E18" w14:paraId="0DF31A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F14EC" w14:textId="77777777" w:rsidR="00DC5E18" w:rsidRPr="00DC5E18" w:rsidRDefault="00DC5E18" w:rsidP="00DC5E18">
            <w:r w:rsidRPr="00DC5E18">
              <w:rPr>
                <w:b/>
                <w:bCs/>
              </w:rPr>
              <w:t>Artwork Delivery to Albury Freight</w:t>
            </w:r>
          </w:p>
        </w:tc>
        <w:tc>
          <w:tcPr>
            <w:tcW w:w="0" w:type="auto"/>
            <w:vAlign w:val="center"/>
            <w:hideMark/>
          </w:tcPr>
          <w:p w14:paraId="78025E93" w14:textId="1D2CB36F" w:rsidR="00DC5E18" w:rsidRPr="00DC5E18" w:rsidRDefault="00DC5E18" w:rsidP="00DC5E18">
            <w:r w:rsidRPr="00DC5E18">
              <w:t>By</w:t>
            </w:r>
            <w:r w:rsidR="00345154">
              <w:t xml:space="preserve"> Thursday</w:t>
            </w:r>
            <w:r w:rsidRPr="00DC5E18">
              <w:t xml:space="preserve"> 25</w:t>
            </w:r>
            <w:r w:rsidR="006A54D5" w:rsidRPr="006A54D5">
              <w:rPr>
                <w:vertAlign w:val="superscript"/>
              </w:rPr>
              <w:t>th</w:t>
            </w:r>
            <w:r w:rsidR="006A54D5">
              <w:t xml:space="preserve"> </w:t>
            </w:r>
            <w:r w:rsidRPr="00DC5E18">
              <w:t>March 2027</w:t>
            </w:r>
          </w:p>
        </w:tc>
      </w:tr>
      <w:tr w:rsidR="00DC5E18" w:rsidRPr="00DC5E18" w14:paraId="07142C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E06AE" w14:textId="0D26EC34" w:rsidR="00DC5E18" w:rsidRPr="00DC5E18" w:rsidRDefault="00DC5E18" w:rsidP="00DC5E18">
            <w:r w:rsidRPr="00DC5E18">
              <w:rPr>
                <w:b/>
                <w:bCs/>
              </w:rPr>
              <w:t>Artwork Delivery to MFSR Festival Office</w:t>
            </w:r>
            <w:r w:rsidR="00C37D80">
              <w:rPr>
                <w:b/>
                <w:bCs/>
              </w:rPr>
              <w:t xml:space="preserve"> in Person</w:t>
            </w:r>
          </w:p>
        </w:tc>
        <w:tc>
          <w:tcPr>
            <w:tcW w:w="0" w:type="auto"/>
            <w:vAlign w:val="center"/>
            <w:hideMark/>
          </w:tcPr>
          <w:p w14:paraId="60931EDF" w14:textId="2620E3C0" w:rsidR="00DC5E18" w:rsidRPr="00DC5E18" w:rsidRDefault="00660A38" w:rsidP="00DC5E18">
            <w:r>
              <w:t xml:space="preserve">Thursday </w:t>
            </w:r>
            <w:r w:rsidR="00C37D80">
              <w:t>1</w:t>
            </w:r>
            <w:r w:rsidR="00C37D80" w:rsidRPr="00C37D80">
              <w:rPr>
                <w:vertAlign w:val="superscript"/>
              </w:rPr>
              <w:t>st</w:t>
            </w:r>
            <w:r w:rsidR="00C37D80">
              <w:t xml:space="preserve"> April 2027</w:t>
            </w:r>
          </w:p>
        </w:tc>
      </w:tr>
      <w:tr w:rsidR="00DC5E18" w:rsidRPr="00DC5E18" w14:paraId="1A7A87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77B82" w14:textId="77777777" w:rsidR="00DC5E18" w:rsidRPr="00DC5E18" w:rsidRDefault="00DC5E18" w:rsidP="00DC5E18">
            <w:r w:rsidRPr="00DC5E18">
              <w:rPr>
                <w:b/>
                <w:bCs/>
              </w:rPr>
              <w:t>Art &amp; Photography Exhibition Opening</w:t>
            </w:r>
          </w:p>
        </w:tc>
        <w:tc>
          <w:tcPr>
            <w:tcW w:w="0" w:type="auto"/>
            <w:vAlign w:val="center"/>
            <w:hideMark/>
          </w:tcPr>
          <w:p w14:paraId="3619E532" w14:textId="1552590F" w:rsidR="00DC5E18" w:rsidRPr="00DC5E18" w:rsidRDefault="00C37D80" w:rsidP="00DC5E18">
            <w:r>
              <w:rPr>
                <w:b/>
                <w:bCs/>
              </w:rPr>
              <w:t xml:space="preserve">Wednesday </w:t>
            </w:r>
            <w:r w:rsidR="008911AD">
              <w:rPr>
                <w:b/>
                <w:bCs/>
              </w:rPr>
              <w:t>7</w:t>
            </w:r>
            <w:r w:rsidR="008911AD" w:rsidRPr="008911AD">
              <w:rPr>
                <w:b/>
                <w:bCs/>
                <w:vertAlign w:val="superscript"/>
              </w:rPr>
              <w:t>th</w:t>
            </w:r>
            <w:r w:rsidR="008911AD">
              <w:rPr>
                <w:b/>
                <w:bCs/>
              </w:rPr>
              <w:t xml:space="preserve"> of April 2027 </w:t>
            </w:r>
            <w:r w:rsidR="00660A38">
              <w:rPr>
                <w:b/>
                <w:bCs/>
              </w:rPr>
              <w:t>(</w:t>
            </w:r>
            <w:r>
              <w:rPr>
                <w:b/>
                <w:bCs/>
              </w:rPr>
              <w:t>5</w:t>
            </w:r>
            <w:r w:rsidR="0024653A">
              <w:rPr>
                <w:b/>
                <w:bCs/>
              </w:rPr>
              <w:t>:30</w:t>
            </w:r>
            <w:r>
              <w:rPr>
                <w:b/>
                <w:bCs/>
              </w:rPr>
              <w:t>pm</w:t>
            </w:r>
            <w:r w:rsidR="00660A38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</w:t>
            </w:r>
          </w:p>
        </w:tc>
      </w:tr>
      <w:tr w:rsidR="00DC5E18" w:rsidRPr="00DC5E18" w14:paraId="3AF9DB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EE044" w14:textId="77777777" w:rsidR="00DC5E18" w:rsidRPr="00DC5E18" w:rsidRDefault="00DC5E18" w:rsidP="00DC5E18">
            <w:r w:rsidRPr="00DC5E18">
              <w:rPr>
                <w:b/>
                <w:bCs/>
              </w:rPr>
              <w:t>Exhibition</w:t>
            </w:r>
          </w:p>
        </w:tc>
        <w:tc>
          <w:tcPr>
            <w:tcW w:w="0" w:type="auto"/>
            <w:vAlign w:val="center"/>
            <w:hideMark/>
          </w:tcPr>
          <w:p w14:paraId="0F0E8465" w14:textId="4A668119" w:rsidR="00DC5E18" w:rsidRPr="00DC5E18" w:rsidRDefault="00C37D80" w:rsidP="00DC5E18">
            <w:r>
              <w:t xml:space="preserve">Thursday to Saturday (9am-5pm) </w:t>
            </w:r>
          </w:p>
        </w:tc>
      </w:tr>
      <w:tr w:rsidR="00DC5E18" w:rsidRPr="00DC5E18" w14:paraId="459975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8874B" w14:textId="77777777" w:rsidR="00DC5E18" w:rsidRPr="00DC5E18" w:rsidRDefault="00DC5E18" w:rsidP="00DC5E18">
            <w:r w:rsidRPr="00DC5E18">
              <w:rPr>
                <w:b/>
                <w:bCs/>
              </w:rPr>
              <w:t>Artwork Collection – In Person</w:t>
            </w:r>
          </w:p>
        </w:tc>
        <w:tc>
          <w:tcPr>
            <w:tcW w:w="0" w:type="auto"/>
            <w:vAlign w:val="center"/>
            <w:hideMark/>
          </w:tcPr>
          <w:p w14:paraId="2B1AFE45" w14:textId="372B13F3" w:rsidR="00DC5E18" w:rsidRPr="00DC5E18" w:rsidRDefault="00DC5E18" w:rsidP="00DC5E18">
            <w:r w:rsidRPr="00DC5E18">
              <w:t>Sunday 12 April 2027, 9am–2pm</w:t>
            </w:r>
          </w:p>
        </w:tc>
      </w:tr>
      <w:tr w:rsidR="00DC5E18" w:rsidRPr="00DC5E18" w14:paraId="399FDA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3CD669" w14:textId="77777777" w:rsidR="00DC5E18" w:rsidRPr="00DC5E18" w:rsidRDefault="00DC5E18" w:rsidP="00DC5E18">
            <w:r w:rsidRPr="00DC5E18">
              <w:rPr>
                <w:b/>
                <w:bCs/>
              </w:rPr>
              <w:t>Sales &amp; Prize Money EFT</w:t>
            </w:r>
          </w:p>
        </w:tc>
        <w:tc>
          <w:tcPr>
            <w:tcW w:w="0" w:type="auto"/>
            <w:vAlign w:val="center"/>
            <w:hideMark/>
          </w:tcPr>
          <w:p w14:paraId="57FA551B" w14:textId="77777777" w:rsidR="00DC5E18" w:rsidRPr="00DC5E18" w:rsidRDefault="00DC5E18" w:rsidP="00DC5E18">
            <w:r w:rsidRPr="00DC5E18">
              <w:t xml:space="preserve">Within four weeks of the close of the </w:t>
            </w:r>
            <w:proofErr w:type="gramStart"/>
            <w:r w:rsidRPr="00DC5E18">
              <w:t>Festival</w:t>
            </w:r>
            <w:proofErr w:type="gramEnd"/>
          </w:p>
        </w:tc>
      </w:tr>
    </w:tbl>
    <w:p w14:paraId="4485BE18" w14:textId="77777777" w:rsidR="00DC5E18" w:rsidRPr="00DC5E18" w:rsidRDefault="00000000" w:rsidP="00DC5E18">
      <w:r>
        <w:pict w14:anchorId="0BC42A5E">
          <v:rect id="_x0000_i1049" style="width:0;height:1.5pt" o:hralign="center" o:hrstd="t" o:hr="t" fillcolor="#a0a0a0" stroked="f"/>
        </w:pict>
      </w:r>
    </w:p>
    <w:p w14:paraId="59DA7290" w14:textId="77777777" w:rsidR="00DC5E18" w:rsidRPr="00DC5E18" w:rsidRDefault="00DC5E18" w:rsidP="00DC5E18">
      <w:pPr>
        <w:rPr>
          <w:b/>
          <w:bCs/>
        </w:rPr>
      </w:pPr>
      <w:r w:rsidRPr="00DC5E18">
        <w:rPr>
          <w:b/>
          <w:bCs/>
        </w:rPr>
        <w:lastRenderedPageBreak/>
        <w:t>23. CONTACT</w:t>
      </w:r>
    </w:p>
    <w:p w14:paraId="2C69E1F8" w14:textId="77777777" w:rsidR="00DC5E18" w:rsidRPr="00DC5E18" w:rsidRDefault="00DC5E18" w:rsidP="00DC5E18">
      <w:r w:rsidRPr="00DC5E18">
        <w:t>For all enquiries relating to the MFSR Art &amp; Photography Exhibition:</w:t>
      </w:r>
    </w:p>
    <w:p w14:paraId="750EB0E5" w14:textId="77777777" w:rsidR="00DC5E18" w:rsidRPr="00DC5E18" w:rsidRDefault="00DC5E18" w:rsidP="00DC5E18">
      <w:r w:rsidRPr="00DC5E18">
        <w:rPr>
          <w:b/>
          <w:bCs/>
        </w:rPr>
        <w:t xml:space="preserve">The Man </w:t>
      </w:r>
      <w:proofErr w:type="gramStart"/>
      <w:r w:rsidRPr="00DC5E18">
        <w:rPr>
          <w:b/>
          <w:bCs/>
        </w:rPr>
        <w:t>From</w:t>
      </w:r>
      <w:proofErr w:type="gramEnd"/>
      <w:r w:rsidRPr="00DC5E18">
        <w:rPr>
          <w:b/>
          <w:bCs/>
        </w:rPr>
        <w:t xml:space="preserve"> Snowy River Bush Festival Office</w:t>
      </w:r>
      <w:r w:rsidRPr="00DC5E18">
        <w:br/>
        <w:t>50 Hanson Street</w:t>
      </w:r>
      <w:r w:rsidRPr="00DC5E18">
        <w:br/>
        <w:t>Corryong VIC 3707</w:t>
      </w:r>
    </w:p>
    <w:p w14:paraId="114EF6ED" w14:textId="289C8A78" w:rsidR="00DC5E18" w:rsidRPr="00DC5E18" w:rsidRDefault="00DC5E18" w:rsidP="00DC5E18">
      <w:r w:rsidRPr="00DC5E18">
        <w:rPr>
          <w:b/>
          <w:bCs/>
        </w:rPr>
        <w:t>Phone:</w:t>
      </w:r>
      <w:r w:rsidRPr="00DC5E18">
        <w:t xml:space="preserve"> 02 6076 1992</w:t>
      </w:r>
      <w:r w:rsidRPr="00DC5E18">
        <w:br/>
      </w:r>
      <w:r w:rsidRPr="00DC5E18">
        <w:rPr>
          <w:b/>
          <w:bCs/>
        </w:rPr>
        <w:t>Email:</w:t>
      </w:r>
      <w:r w:rsidRPr="00DC5E18">
        <w:t xml:space="preserve"> events@bushfestival.com.au</w:t>
      </w:r>
    </w:p>
    <w:p w14:paraId="1D63ACE1" w14:textId="77777777" w:rsidR="00DC5E18" w:rsidRPr="00DC5E18" w:rsidRDefault="00000000" w:rsidP="00DC5E18">
      <w:r>
        <w:pict w14:anchorId="7F9A11D7">
          <v:rect id="_x0000_i1050" style="width:0;height:1.5pt" o:hralign="center" o:hrstd="t" o:hr="t" fillcolor="#a0a0a0" stroked="f"/>
        </w:pict>
      </w:r>
    </w:p>
    <w:p w14:paraId="2E5DFB76" w14:textId="47C748B0" w:rsidR="00DC5E18" w:rsidRPr="00DC5E18" w:rsidRDefault="00DC5E18" w:rsidP="00C37D80"/>
    <w:p w14:paraId="1A636BDE" w14:textId="77777777" w:rsidR="00DC5E18" w:rsidRDefault="00DC5E18"/>
    <w:sectPr w:rsidR="00DC5E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CF652" w14:textId="77777777" w:rsidR="0039456E" w:rsidRDefault="0039456E" w:rsidP="00DC5E18">
      <w:pPr>
        <w:spacing w:after="0" w:line="240" w:lineRule="auto"/>
      </w:pPr>
      <w:r>
        <w:separator/>
      </w:r>
    </w:p>
  </w:endnote>
  <w:endnote w:type="continuationSeparator" w:id="0">
    <w:p w14:paraId="49ED6348" w14:textId="77777777" w:rsidR="0039456E" w:rsidRDefault="0039456E" w:rsidP="00DC5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67911" w14:textId="77777777" w:rsidR="00173E43" w:rsidRDefault="00173E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64971" w14:textId="71FD0B8B" w:rsidR="00173E43" w:rsidRDefault="00D14BF0" w:rsidP="00D14BF0">
    <w:pPr>
      <w:pStyle w:val="Footer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>
      <w:rPr>
        <w:noProof/>
      </w:rPr>
      <w:t>10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6B26B" w14:textId="77777777" w:rsidR="00173E43" w:rsidRDefault="00173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FADD" w14:textId="77777777" w:rsidR="0039456E" w:rsidRDefault="0039456E" w:rsidP="00DC5E18">
      <w:pPr>
        <w:spacing w:after="0" w:line="240" w:lineRule="auto"/>
      </w:pPr>
      <w:r>
        <w:separator/>
      </w:r>
    </w:p>
  </w:footnote>
  <w:footnote w:type="continuationSeparator" w:id="0">
    <w:p w14:paraId="3C31E457" w14:textId="77777777" w:rsidR="0039456E" w:rsidRDefault="0039456E" w:rsidP="00DC5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0BE54" w14:textId="77777777" w:rsidR="00173E43" w:rsidRDefault="00173E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A90FB" w14:textId="42DFEF57" w:rsidR="00DC5E18" w:rsidRDefault="00DC5E18" w:rsidP="00DC5E18">
    <w:pPr>
      <w:pStyle w:val="Header"/>
      <w:jc w:val="center"/>
    </w:pPr>
    <w:r>
      <w:rPr>
        <w:noProof/>
      </w:rPr>
      <w:drawing>
        <wp:inline distT="0" distB="0" distL="0" distR="0" wp14:anchorId="23EDC342" wp14:editId="3B6CBA7E">
          <wp:extent cx="1249680" cy="834874"/>
          <wp:effectExtent l="0" t="0" r="7620" b="3810"/>
          <wp:docPr id="10379634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963411" name="Picture 10379634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746" cy="8462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58CFC" w14:textId="77777777" w:rsidR="00173E43" w:rsidRDefault="00173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06452"/>
    <w:multiLevelType w:val="multilevel"/>
    <w:tmpl w:val="E15E9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387546"/>
    <w:multiLevelType w:val="multilevel"/>
    <w:tmpl w:val="C3786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8A19C2"/>
    <w:multiLevelType w:val="multilevel"/>
    <w:tmpl w:val="9780A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600A8E"/>
    <w:multiLevelType w:val="multilevel"/>
    <w:tmpl w:val="2206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B83756"/>
    <w:multiLevelType w:val="multilevel"/>
    <w:tmpl w:val="3944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3E6EF7"/>
    <w:multiLevelType w:val="multilevel"/>
    <w:tmpl w:val="8926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FA078F"/>
    <w:multiLevelType w:val="multilevel"/>
    <w:tmpl w:val="346A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F0621A"/>
    <w:multiLevelType w:val="multilevel"/>
    <w:tmpl w:val="B33A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7968090">
    <w:abstractNumId w:val="6"/>
  </w:num>
  <w:num w:numId="2" w16cid:durableId="1182011861">
    <w:abstractNumId w:val="4"/>
  </w:num>
  <w:num w:numId="3" w16cid:durableId="1102452061">
    <w:abstractNumId w:val="5"/>
  </w:num>
  <w:num w:numId="4" w16cid:durableId="574361632">
    <w:abstractNumId w:val="3"/>
  </w:num>
  <w:num w:numId="5" w16cid:durableId="2119173990">
    <w:abstractNumId w:val="7"/>
  </w:num>
  <w:num w:numId="6" w16cid:durableId="1134758319">
    <w:abstractNumId w:val="0"/>
  </w:num>
  <w:num w:numId="7" w16cid:durableId="1494101540">
    <w:abstractNumId w:val="2"/>
  </w:num>
  <w:num w:numId="8" w16cid:durableId="894241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E18"/>
    <w:rsid w:val="00137F7E"/>
    <w:rsid w:val="00173E43"/>
    <w:rsid w:val="0024653A"/>
    <w:rsid w:val="00345154"/>
    <w:rsid w:val="0039456E"/>
    <w:rsid w:val="006509BB"/>
    <w:rsid w:val="00660A38"/>
    <w:rsid w:val="006A3223"/>
    <w:rsid w:val="006A54D5"/>
    <w:rsid w:val="007950F9"/>
    <w:rsid w:val="008911AD"/>
    <w:rsid w:val="00905E58"/>
    <w:rsid w:val="00B10C07"/>
    <w:rsid w:val="00C37D80"/>
    <w:rsid w:val="00CE4CC8"/>
    <w:rsid w:val="00D14BF0"/>
    <w:rsid w:val="00DC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0E7BE"/>
  <w15:chartTrackingRefBased/>
  <w15:docId w15:val="{35740045-3AFF-4758-B4F5-98E4D9DC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E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E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E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E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E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E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E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E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E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E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E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E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E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E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E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E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E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E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E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E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E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E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E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E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E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E1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5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E18"/>
  </w:style>
  <w:style w:type="paragraph" w:styleId="Footer">
    <w:name w:val="footer"/>
    <w:basedOn w:val="Normal"/>
    <w:link w:val="FooterChar"/>
    <w:uiPriority w:val="99"/>
    <w:unhideWhenUsed/>
    <w:rsid w:val="00DC5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E18"/>
  </w:style>
  <w:style w:type="character" w:styleId="BookTitle">
    <w:name w:val="Book Title"/>
    <w:basedOn w:val="DefaultParagraphFont"/>
    <w:uiPriority w:val="33"/>
    <w:qFormat/>
    <w:rsid w:val="00173E4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3E4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73E43"/>
    <w:rPr>
      <w:i/>
      <w:iCs/>
    </w:rPr>
  </w:style>
  <w:style w:type="paragraph" w:styleId="NoSpacing">
    <w:name w:val="No Spacing"/>
    <w:uiPriority w:val="1"/>
    <w:qFormat/>
    <w:rsid w:val="00173E4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73E4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73E4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73E4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3E4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1885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</dc:creator>
  <cp:keywords/>
  <dc:description/>
  <cp:lastModifiedBy>Events</cp:lastModifiedBy>
  <cp:revision>13</cp:revision>
  <cp:lastPrinted>2026-08-12T01:35:00Z</cp:lastPrinted>
  <dcterms:created xsi:type="dcterms:W3CDTF">2026-08-12T01:11:00Z</dcterms:created>
  <dcterms:modified xsi:type="dcterms:W3CDTF">2026-08-20T04:33:00Z</dcterms:modified>
</cp:coreProperties>
</file>